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E770" w14:textId="77777777" w:rsidR="000D2D56" w:rsidRPr="008910F6" w:rsidRDefault="000D2D56" w:rsidP="000D2D56">
      <w:pPr>
        <w:jc w:val="right"/>
        <w:rPr>
          <w:rFonts w:ascii="Tahoma" w:hAnsi="Tahoma" w:cs="Tahoma"/>
          <w:sz w:val="20"/>
          <w:szCs w:val="20"/>
        </w:rPr>
      </w:pPr>
      <w:bookmarkStart w:id="0" w:name="_Hlk105412629"/>
      <w:r w:rsidRPr="008910F6">
        <w:rPr>
          <w:rFonts w:ascii="Tahoma" w:hAnsi="Tahoma" w:cs="Tahoma"/>
          <w:sz w:val="20"/>
          <w:szCs w:val="20"/>
        </w:rPr>
        <w:t>Załącznik nr 1</w:t>
      </w:r>
    </w:p>
    <w:p w14:paraId="29E7364D" w14:textId="66AC3F5E" w:rsidR="000D2D56" w:rsidRPr="008910F6" w:rsidRDefault="000D2D56" w:rsidP="000D2D56">
      <w:pPr>
        <w:jc w:val="right"/>
        <w:rPr>
          <w:rFonts w:ascii="Tahoma" w:hAnsi="Tahoma" w:cs="Tahoma"/>
          <w:sz w:val="20"/>
          <w:szCs w:val="20"/>
        </w:rPr>
      </w:pPr>
      <w:bookmarkStart w:id="1" w:name="_Hlk89934707"/>
      <w:r w:rsidRPr="008910F6">
        <w:rPr>
          <w:rFonts w:ascii="Tahoma" w:hAnsi="Tahoma" w:cs="Tahoma"/>
          <w:sz w:val="20"/>
          <w:szCs w:val="20"/>
        </w:rPr>
        <w:t>do „POLITYKI OTM-R – OTWARTY PRZEJRZYSTY MERYTORYCZNY PROCES REKRUTACJI”</w:t>
      </w:r>
      <w:bookmarkEnd w:id="1"/>
    </w:p>
    <w:p w14:paraId="3DBCF3FF" w14:textId="77777777" w:rsidR="000D2D56" w:rsidRPr="008910F6" w:rsidRDefault="000D2D56" w:rsidP="000D2D56">
      <w:pPr>
        <w:jc w:val="right"/>
        <w:rPr>
          <w:rFonts w:ascii="Tahoma" w:hAnsi="Tahoma" w:cs="Tahoma"/>
          <w:sz w:val="20"/>
          <w:szCs w:val="20"/>
        </w:rPr>
      </w:pPr>
    </w:p>
    <w:bookmarkEnd w:id="0"/>
    <w:p w14:paraId="5FEEACC2" w14:textId="2563451A" w:rsidR="000F58A7" w:rsidRPr="008910F6" w:rsidRDefault="000F58A7" w:rsidP="000F58A7">
      <w:pPr>
        <w:spacing w:before="120" w:line="259" w:lineRule="auto"/>
        <w:jc w:val="center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b/>
          <w:bCs/>
          <w:color w:val="212529"/>
          <w:kern w:val="2"/>
          <w:sz w:val="20"/>
          <w:szCs w:val="20"/>
        </w:rPr>
        <w:t xml:space="preserve">Adiunkt </w:t>
      </w:r>
      <w:r w:rsidR="008910F6">
        <w:rPr>
          <w:rFonts w:ascii="Tahoma" w:hAnsi="Tahoma" w:cs="Tahoma"/>
          <w:b/>
          <w:bCs/>
          <w:color w:val="212529"/>
          <w:kern w:val="2"/>
          <w:sz w:val="20"/>
          <w:szCs w:val="20"/>
        </w:rPr>
        <w:t xml:space="preserve">(K/M) </w:t>
      </w:r>
      <w:r w:rsidRPr="008910F6">
        <w:rPr>
          <w:rFonts w:ascii="Tahoma" w:hAnsi="Tahoma" w:cs="Tahoma"/>
          <w:b/>
          <w:bCs/>
          <w:color w:val="212529"/>
          <w:kern w:val="2"/>
          <w:sz w:val="20"/>
          <w:szCs w:val="20"/>
        </w:rPr>
        <w:t xml:space="preserve">w grupie pracowników </w:t>
      </w:r>
      <w:r w:rsidR="00173C66">
        <w:rPr>
          <w:rFonts w:ascii="Tahoma" w:hAnsi="Tahoma" w:cs="Tahoma"/>
          <w:b/>
          <w:bCs/>
          <w:color w:val="212529"/>
          <w:kern w:val="2"/>
          <w:sz w:val="20"/>
          <w:szCs w:val="20"/>
        </w:rPr>
        <w:t>badawczo-dydaktycznych</w:t>
      </w:r>
      <w:r w:rsidRPr="008910F6">
        <w:rPr>
          <w:rFonts w:ascii="Tahoma" w:hAnsi="Tahoma" w:cs="Tahoma"/>
          <w:b/>
          <w:bCs/>
          <w:color w:val="212529"/>
          <w:kern w:val="2"/>
          <w:sz w:val="20"/>
          <w:szCs w:val="20"/>
        </w:rPr>
        <w:t xml:space="preserve">, Katedra Dynamiki Maszyn Politechniki </w:t>
      </w:r>
      <w:r w:rsidRPr="008910F6">
        <w:rPr>
          <w:rFonts w:ascii="Tahoma" w:hAnsi="Tahoma" w:cs="Tahoma"/>
          <w:b/>
          <w:bCs/>
          <w:color w:val="212529"/>
          <w:sz w:val="20"/>
          <w:szCs w:val="20"/>
        </w:rPr>
        <w:t>Łódzkiej (2 stanowiska)</w:t>
      </w:r>
    </w:p>
    <w:p w14:paraId="626669E3" w14:textId="77777777" w:rsidR="000F58A7" w:rsidRPr="008910F6" w:rsidRDefault="000F58A7" w:rsidP="000F58A7">
      <w:pPr>
        <w:spacing w:before="120"/>
        <w:jc w:val="center"/>
        <w:rPr>
          <w:rFonts w:ascii="Tahoma" w:hAnsi="Tahoma" w:cs="Tahoma"/>
          <w:bCs/>
          <w:sz w:val="20"/>
          <w:szCs w:val="20"/>
        </w:rPr>
      </w:pPr>
    </w:p>
    <w:p w14:paraId="0DF91A63" w14:textId="33CC25AC" w:rsidR="000F58A7" w:rsidRPr="008910F6" w:rsidRDefault="000F58A7" w:rsidP="000F58A7">
      <w:pPr>
        <w:shd w:val="clear" w:color="auto" w:fill="FFFFFF"/>
        <w:spacing w:before="120"/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8910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Politechnika Łódzka jest jedną z najlepszych uczelni technicznych w Polsce. Posiada ponad </w:t>
      </w:r>
      <w:r w:rsidR="008910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80</w:t>
      </w:r>
      <w:r w:rsidRPr="008910F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-letnią tradycję 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2875F12D" w14:textId="37FA9F3C" w:rsidR="000F58A7" w:rsidRPr="008910F6" w:rsidRDefault="000F58A7" w:rsidP="000F58A7">
      <w:pPr>
        <w:pStyle w:val="Akapitzlist"/>
        <w:numPr>
          <w:ilvl w:val="0"/>
          <w:numId w:val="18"/>
        </w:numPr>
        <w:suppressAutoHyphens/>
        <w:spacing w:before="120"/>
        <w:ind w:left="851"/>
        <w:jc w:val="both"/>
        <w:rPr>
          <w:rFonts w:ascii="Tahoma" w:hAnsi="Tahoma" w:cs="Tahoma"/>
          <w:b/>
          <w:bCs/>
          <w:i/>
          <w:iCs/>
          <w:color w:val="2A2D2E"/>
          <w:sz w:val="20"/>
          <w:szCs w:val="20"/>
          <w:shd w:val="clear" w:color="auto" w:fill="FFFFFF"/>
        </w:rPr>
      </w:pPr>
      <w:r w:rsidRPr="008910F6">
        <w:rPr>
          <w:rFonts w:ascii="Tahoma" w:hAnsi="Tahoma" w:cs="Tahoma"/>
          <w:sz w:val="20"/>
          <w:szCs w:val="20"/>
        </w:rPr>
        <w:t xml:space="preserve">Wymagania stawiane </w:t>
      </w:r>
      <w:r w:rsidR="008910F6">
        <w:rPr>
          <w:rFonts w:ascii="Tahoma" w:hAnsi="Tahoma" w:cs="Tahoma"/>
          <w:sz w:val="20"/>
          <w:szCs w:val="20"/>
        </w:rPr>
        <w:t>osobie kandydującej</w:t>
      </w:r>
      <w:r w:rsidRPr="008910F6">
        <w:rPr>
          <w:rFonts w:ascii="Tahoma" w:hAnsi="Tahoma" w:cs="Tahoma"/>
          <w:sz w:val="20"/>
          <w:szCs w:val="20"/>
        </w:rPr>
        <w:t>:</w:t>
      </w:r>
    </w:p>
    <w:p w14:paraId="4FB22171" w14:textId="77777777" w:rsidR="000F58A7" w:rsidRPr="008910F6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Wykształcenie: doktorat lub równoważny stopień naukowy z inżynierii mechanicznej, fizyki, matematyki stosowanej lub pokrewnych dziedzin.</w:t>
      </w:r>
    </w:p>
    <w:p w14:paraId="7FB9BA92" w14:textId="77777777" w:rsidR="000F58A7" w:rsidRPr="008910F6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Doświadczenie w projektowaniu maszyn lub pokrewnej specjalizacji, drganiach nieliniowych, symulacjach MATLAB, technikach opartych na danych oraz analizie problemów synchronizacji.</w:t>
      </w:r>
    </w:p>
    <w:p w14:paraId="13378108" w14:textId="77777777" w:rsidR="000F58A7" w:rsidRPr="008910F6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Doświadczenie laboratoryjne: pomiary mechaniczne i dynamiczne, projektowanie i drukowanie 3D.</w:t>
      </w:r>
    </w:p>
    <w:p w14:paraId="535DCB79" w14:textId="77777777" w:rsidR="000F58A7" w:rsidRPr="008910F6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Doświadczenie w programowaniu: C++, MATLAB, Mathematica, Python.</w:t>
      </w:r>
    </w:p>
    <w:p w14:paraId="5053CA4E" w14:textId="77777777" w:rsidR="000F58A7" w:rsidRPr="008910F6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Publikacje: co najmniej jeden artykuł w czasopiśmie SCI.</w:t>
      </w:r>
    </w:p>
    <w:p w14:paraId="3984FB03" w14:textId="77777777" w:rsidR="000F58A7" w:rsidRDefault="000F58A7" w:rsidP="000F58A7">
      <w:pPr>
        <w:pStyle w:val="Akapitzlist"/>
        <w:numPr>
          <w:ilvl w:val="0"/>
          <w:numId w:val="21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Języki: angielski (biegły w mowie i piśmie).</w:t>
      </w:r>
    </w:p>
    <w:p w14:paraId="4BD1F4C4" w14:textId="77777777" w:rsidR="008910F6" w:rsidRPr="008910F6" w:rsidRDefault="008910F6" w:rsidP="008910F6">
      <w:pPr>
        <w:pStyle w:val="Akapitzlist"/>
        <w:suppressAutoHyphens/>
        <w:spacing w:before="120"/>
        <w:ind w:left="1440"/>
        <w:jc w:val="both"/>
        <w:rPr>
          <w:rFonts w:ascii="Tahoma" w:hAnsi="Tahoma" w:cs="Tahoma"/>
          <w:sz w:val="20"/>
          <w:szCs w:val="20"/>
        </w:rPr>
      </w:pPr>
    </w:p>
    <w:p w14:paraId="3D9E726A" w14:textId="77777777" w:rsidR="000F58A7" w:rsidRPr="008910F6" w:rsidRDefault="000F58A7" w:rsidP="000F58A7">
      <w:pPr>
        <w:pStyle w:val="Akapitzlist"/>
        <w:numPr>
          <w:ilvl w:val="0"/>
          <w:numId w:val="18"/>
        </w:numPr>
        <w:suppressAutoHyphens/>
        <w:ind w:left="851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Warunki pracy:</w:t>
      </w:r>
    </w:p>
    <w:p w14:paraId="02981B90" w14:textId="77777777" w:rsidR="000F58A7" w:rsidRPr="008910F6" w:rsidRDefault="000F58A7" w:rsidP="000F58A7">
      <w:pPr>
        <w:pStyle w:val="Akapitzlist"/>
        <w:numPr>
          <w:ilvl w:val="0"/>
          <w:numId w:val="22"/>
        </w:numPr>
        <w:suppressAutoHyphens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Zatrudnienie na stanowisku asystenta naukowego (stopień doktora – post-doc) w ramach realizacji projektu OPUS Narodowego Centrum Nauki nr 2025/59/B/ST8/00789. </w:t>
      </w:r>
    </w:p>
    <w:p w14:paraId="206608A1" w14:textId="77777777" w:rsidR="000F58A7" w:rsidRPr="008910F6" w:rsidRDefault="000F58A7" w:rsidP="000F58A7">
      <w:pPr>
        <w:pStyle w:val="Akapitzlist"/>
        <w:numPr>
          <w:ilvl w:val="0"/>
          <w:numId w:val="22"/>
        </w:numPr>
        <w:suppressAutoHyphens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Praca na pełen etat przez okres 24 miesięcy od 01.11.2026 r.</w:t>
      </w:r>
    </w:p>
    <w:p w14:paraId="0565CD81" w14:textId="3FBBE5B4" w:rsidR="000F58A7" w:rsidRDefault="000F58A7" w:rsidP="000F58A7">
      <w:pPr>
        <w:pStyle w:val="Akapitzlist"/>
        <w:numPr>
          <w:ilvl w:val="0"/>
          <w:numId w:val="22"/>
        </w:numPr>
        <w:suppressAutoHyphens/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color w:val="2A2D2E"/>
          <w:sz w:val="20"/>
          <w:szCs w:val="20"/>
        </w:rPr>
        <w:t xml:space="preserve">Uprawnienia: </w:t>
      </w:r>
      <w:r w:rsidRPr="008910F6">
        <w:rPr>
          <w:rFonts w:ascii="Tahoma" w:hAnsi="Tahoma" w:cs="Tahoma"/>
          <w:sz w:val="20"/>
          <w:szCs w:val="20"/>
        </w:rPr>
        <w:t xml:space="preserve">możliwość rozwoju kariery naukowej, wyjazdy zagraniczne związane </w:t>
      </w:r>
      <w:r w:rsidR="008910F6">
        <w:rPr>
          <w:rFonts w:ascii="Tahoma" w:hAnsi="Tahoma" w:cs="Tahoma"/>
          <w:sz w:val="20"/>
          <w:szCs w:val="20"/>
        </w:rPr>
        <w:br/>
      </w:r>
      <w:r w:rsidRPr="008910F6">
        <w:rPr>
          <w:rFonts w:ascii="Tahoma" w:hAnsi="Tahoma" w:cs="Tahoma"/>
          <w:sz w:val="20"/>
          <w:szCs w:val="20"/>
        </w:rPr>
        <w:t>z prowadzeniem badań w europejskich ośrodkach naukowych, uczestniczenie w konferencjach krajowych i międzynarodowych, publikowanie artykułów naukowych w czasopismach o wysokim wskaźniku cytowalności.</w:t>
      </w:r>
    </w:p>
    <w:p w14:paraId="540E32B3" w14:textId="77777777" w:rsidR="008910F6" w:rsidRPr="008910F6" w:rsidRDefault="008910F6" w:rsidP="008910F6">
      <w:pPr>
        <w:pStyle w:val="Akapitzlist"/>
        <w:suppressAutoHyphens/>
        <w:spacing w:before="120"/>
        <w:ind w:left="1440"/>
        <w:jc w:val="both"/>
        <w:rPr>
          <w:rFonts w:ascii="Tahoma" w:hAnsi="Tahoma" w:cs="Tahoma"/>
          <w:sz w:val="20"/>
          <w:szCs w:val="20"/>
        </w:rPr>
      </w:pPr>
    </w:p>
    <w:p w14:paraId="2D897D25" w14:textId="77777777" w:rsidR="000F58A7" w:rsidRPr="008910F6" w:rsidRDefault="000F58A7" w:rsidP="000F58A7">
      <w:pPr>
        <w:pStyle w:val="Akapitzlist"/>
        <w:numPr>
          <w:ilvl w:val="0"/>
          <w:numId w:val="18"/>
        </w:numPr>
        <w:suppressAutoHyphens/>
        <w:spacing w:before="120"/>
        <w:ind w:left="851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Opis przewidywanego zakresu zadań i obowiązków:</w:t>
      </w:r>
    </w:p>
    <w:p w14:paraId="0E92BF86" w14:textId="2667FAB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Opracowanie modelu matematycznego układu belek pojedynczych/belek sprzężonych </w:t>
      </w:r>
      <w:r w:rsidR="008910F6">
        <w:rPr>
          <w:rFonts w:ascii="Tahoma" w:hAnsi="Tahoma" w:cs="Tahoma"/>
          <w:sz w:val="20"/>
          <w:szCs w:val="20"/>
        </w:rPr>
        <w:br/>
      </w:r>
      <w:r w:rsidRPr="008910F6">
        <w:rPr>
          <w:rFonts w:ascii="Tahoma" w:hAnsi="Tahoma" w:cs="Tahoma"/>
          <w:sz w:val="20"/>
          <w:szCs w:val="20"/>
        </w:rPr>
        <w:t>z podporami metamateriałowymi w różnych warunkach obciążenia.</w:t>
      </w:r>
    </w:p>
    <w:p w14:paraId="2ECA2B4F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Projekt i opracowanie stanowiska doświadczalnego układu belek pojedynczych/belek sprzężonych z podporami metamateriałowymi w różnych warunkach obciążenia.</w:t>
      </w:r>
    </w:p>
    <w:p w14:paraId="1CEC2EF2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Analiza teoretyczna/numeryczna i eksperymentalna układu belek pojedynczych/belek sprzężonych z podporami metamateriałowymi.</w:t>
      </w:r>
    </w:p>
    <w:p w14:paraId="2BD1CB10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Projekt i opracowanie podpór metamateriałowych w oparciu o badania synchronizacji układów belek sprzężonych.</w:t>
      </w:r>
    </w:p>
    <w:p w14:paraId="2A67F3CA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Dobór podpór metamateriałowych do konkretnego zastosowania z wykorzystaniem technik sztucznej inteligencji/uczenia maszynowego (AI/ML).</w:t>
      </w:r>
    </w:p>
    <w:p w14:paraId="71005117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lastRenderedPageBreak/>
        <w:t>Analiza skuteczności podpór metamateriałowych w tłumieniu drgań układów belek pojedynczych/belek sprzężonych.</w:t>
      </w:r>
    </w:p>
    <w:p w14:paraId="3433CEDA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Prowadzenie i dokumentowanie działalności badawczej i udział w upowszechnianiu rezultatów tej działalności.</w:t>
      </w:r>
    </w:p>
    <w:p w14:paraId="42933F76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Projektowanie i rozwój komórek elementarnych do zastosowań niskoczęstotliwościowych wymienionych w projekcie.</w:t>
      </w:r>
    </w:p>
    <w:p w14:paraId="25F66989" w14:textId="4B19BE69" w:rsidR="000F58A7" w:rsidRPr="008910F6" w:rsidRDefault="002B1FE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>
        <w:rPr>
          <w:rFonts w:ascii="Tahoma" w:eastAsia="Times New Roman" w:hAnsi="Tahoma" w:cs="Tahoma"/>
          <w:color w:val="000000" w:themeColor="text1"/>
          <w:sz w:val="20"/>
          <w:szCs w:val="20"/>
        </w:rPr>
        <w:t>P</w:t>
      </w:r>
      <w:r w:rsidR="000F58A7"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rojektowanie i rozwój podpór metamateriałowych do tłumienia drgań w układach belek pojedynczych/belek sprzężonych.</w:t>
      </w:r>
    </w:p>
    <w:p w14:paraId="793B742C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Projektowanie i rozwój metabelek do tłumienia drgań w różnych warunkach obciążenia.</w:t>
      </w:r>
    </w:p>
    <w:p w14:paraId="78E4C028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Projektowanie i rozwój stanowiska eksperymentalnego do analizy skuteczności podpór metamateriałowych w tłumieniu drgań w układach belek pojedynczych/belek sprzężonych/metabelek.</w:t>
      </w:r>
    </w:p>
    <w:p w14:paraId="7AACA840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Opracowanie modeli matematycznych układów belek pojedynczych/belek sprzężonych/metabelek w różnych warunkach obciążenia.</w:t>
      </w:r>
    </w:p>
    <w:p w14:paraId="4CBFAAD7" w14:textId="77777777" w:rsidR="000F58A7" w:rsidRPr="008910F6" w:rsidRDefault="000F58A7" w:rsidP="000F58A7">
      <w:pPr>
        <w:pStyle w:val="Akapitzlist"/>
        <w:numPr>
          <w:ilvl w:val="0"/>
          <w:numId w:val="19"/>
        </w:numPr>
        <w:suppressAutoHyphens/>
        <w:spacing w:before="120"/>
        <w:ind w:left="1417" w:hanging="283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8910F6">
        <w:rPr>
          <w:rFonts w:ascii="Tahoma" w:eastAsia="Times New Roman" w:hAnsi="Tahoma" w:cs="Tahoma"/>
          <w:color w:val="000000" w:themeColor="text1"/>
          <w:sz w:val="20"/>
          <w:szCs w:val="20"/>
        </w:rPr>
        <w:t>Prowadzenie i dokumentowanie działalności badawczej i udział w upowszechnianiu rezultatów tej działalności.</w:t>
      </w:r>
    </w:p>
    <w:p w14:paraId="465F2234" w14:textId="77777777" w:rsidR="000F58A7" w:rsidRPr="008910F6" w:rsidRDefault="000F58A7" w:rsidP="000F58A7">
      <w:pPr>
        <w:spacing w:before="120"/>
        <w:ind w:left="-284" w:hanging="425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ab/>
        <w:t xml:space="preserve">   4. Wykaz wymaganych dokumentów:</w:t>
      </w:r>
    </w:p>
    <w:p w14:paraId="4AB001BA" w14:textId="77777777" w:rsidR="000F58A7" w:rsidRPr="008910F6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podanie o zatrudnienie do JM Rektora PŁ;</w:t>
      </w:r>
    </w:p>
    <w:p w14:paraId="5D3F186E" w14:textId="77777777" w:rsidR="000F58A7" w:rsidRPr="008910F6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Kwestionariusz osobowy dla osoby ubiegającej się o zatrudnienie w Politechnice Łódzkiej, stanowiący załącznik nr 1.1 do „POLITYKI OTM-R – OTWARTY PRZEJRZYSTY MERYTORYCZNY PROCES REKRUTACJI”;</w:t>
      </w:r>
    </w:p>
    <w:p w14:paraId="58992853" w14:textId="77777777" w:rsidR="000F58A7" w:rsidRPr="008910F6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Klauzula o ochronie danych osobowych, stanowiąca załącznik nr 1.2 do „POLITYKI OTM-R – OTWARTY PRZEJRZYSTY MERYTORYCZNY PROCES REKRUTACJI”;</w:t>
      </w:r>
    </w:p>
    <w:p w14:paraId="06ACD55E" w14:textId="77777777" w:rsidR="000F58A7" w:rsidRPr="008910F6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Zgoda na przetwarzanie danych osobowych, stanowiąca załącznik nr 1.3 do „POLITYKI OTM-R – OTWARTY PRZEJRZYSTY MERYTORYCZNY PROCES REKRUTACJI”;</w:t>
      </w:r>
    </w:p>
    <w:p w14:paraId="2F822920" w14:textId="77777777" w:rsidR="000F58A7" w:rsidRPr="008910F6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odpisy/kopie dyplomów;</w:t>
      </w:r>
    </w:p>
    <w:p w14:paraId="2F709062" w14:textId="77777777" w:rsidR="000F58A7" w:rsidRDefault="000F58A7" w:rsidP="000F58A7">
      <w:pPr>
        <w:numPr>
          <w:ilvl w:val="0"/>
          <w:numId w:val="23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inne dokumenty potwierdzające posiadane kwalifikacje.</w:t>
      </w:r>
    </w:p>
    <w:p w14:paraId="62B5E615" w14:textId="77777777" w:rsidR="008910F6" w:rsidRPr="008910F6" w:rsidRDefault="008910F6" w:rsidP="008910F6">
      <w:pPr>
        <w:suppressAutoHyphens/>
        <w:spacing w:before="120"/>
        <w:ind w:left="1145"/>
        <w:contextualSpacing/>
        <w:jc w:val="both"/>
        <w:rPr>
          <w:rFonts w:ascii="Tahoma" w:hAnsi="Tahoma" w:cs="Tahoma"/>
          <w:sz w:val="20"/>
          <w:szCs w:val="20"/>
        </w:rPr>
      </w:pPr>
    </w:p>
    <w:p w14:paraId="0C5FDEB0" w14:textId="24D59D09" w:rsidR="000F58A7" w:rsidRPr="008910F6" w:rsidRDefault="000F58A7" w:rsidP="000F58A7">
      <w:pPr>
        <w:ind w:left="850" w:hanging="907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5.</w:t>
      </w:r>
      <w:r w:rsidRPr="008910F6">
        <w:rPr>
          <w:rFonts w:ascii="Tahoma" w:hAnsi="Tahoma" w:cs="Tahoma"/>
          <w:sz w:val="20"/>
          <w:szCs w:val="20"/>
        </w:rPr>
        <w:tab/>
        <w:t xml:space="preserve">Miejsce, forma i termin składania dokumentów: Dokumenty należy przesłać drogą elektroniczną na adres mailowy sekretariatu Katedry Dynamiki  Maszyn PŁ </w:t>
      </w:r>
      <w:hyperlink r:id="rId7">
        <w:r w:rsidRPr="008910F6">
          <w:rPr>
            <w:rStyle w:val="Hipercze"/>
            <w:rFonts w:ascii="Tahoma" w:hAnsi="Tahoma" w:cs="Tahoma"/>
            <w:sz w:val="20"/>
            <w:szCs w:val="20"/>
          </w:rPr>
          <w:t>w1k13@adm.p.lodz.pl</w:t>
        </w:r>
      </w:hyperlink>
      <w:r w:rsidRPr="008910F6">
        <w:rPr>
          <w:rFonts w:ascii="Tahoma" w:hAnsi="Tahoma" w:cs="Tahoma"/>
          <w:sz w:val="20"/>
          <w:szCs w:val="20"/>
        </w:rPr>
        <w:t xml:space="preserve">  lub pocztą tradycyjną na adres: Katedra Dynamiki  Maszyn PŁ 90-924 Łódź, ul. Stefanowskiego 1/15 do dnia </w:t>
      </w:r>
      <w:r w:rsidR="008910F6" w:rsidRPr="008910F6">
        <w:rPr>
          <w:rFonts w:ascii="Tahoma" w:hAnsi="Tahoma" w:cs="Tahoma"/>
          <w:sz w:val="20"/>
          <w:szCs w:val="20"/>
        </w:rPr>
        <w:t>05.10</w:t>
      </w:r>
      <w:r w:rsidRPr="008910F6">
        <w:rPr>
          <w:rFonts w:ascii="Tahoma" w:hAnsi="Tahoma" w:cs="Tahoma"/>
          <w:sz w:val="20"/>
          <w:szCs w:val="20"/>
        </w:rPr>
        <w:t xml:space="preserve">.2026. </w:t>
      </w:r>
      <w:r w:rsidRPr="008910F6">
        <w:rPr>
          <w:rStyle w:val="Uwydatnienie"/>
          <w:rFonts w:ascii="Tahoma" w:hAnsi="Tahoma" w:cs="Tahoma"/>
          <w:i w:val="0"/>
          <w:iCs w:val="0"/>
          <w:sz w:val="20"/>
          <w:szCs w:val="20"/>
        </w:rPr>
        <w:t>Liczy się data wpływu dokumentów do Katedry Dynamiki  Maszyn PŁ.</w:t>
      </w:r>
      <w:r w:rsidRPr="008910F6">
        <w:rPr>
          <w:rFonts w:ascii="Tahoma" w:eastAsia="Times New Roman" w:hAnsi="Tahoma" w:cs="Tahoma"/>
          <w:i/>
          <w:iCs/>
          <w:color w:val="C9211E"/>
          <w:sz w:val="20"/>
          <w:szCs w:val="20"/>
        </w:rPr>
        <w:t xml:space="preserve"> </w:t>
      </w:r>
      <w:r w:rsidR="008910F6">
        <w:rPr>
          <w:rStyle w:val="Uwydatnienie"/>
          <w:rFonts w:ascii="Tahoma" w:eastAsia="Times New Roman" w:hAnsi="Tahoma" w:cs="Tahoma"/>
          <w:i w:val="0"/>
          <w:iCs w:val="0"/>
          <w:sz w:val="20"/>
          <w:szCs w:val="20"/>
        </w:rPr>
        <w:t>Osoby kandydujące</w:t>
      </w:r>
      <w:r w:rsidRPr="008910F6">
        <w:rPr>
          <w:rStyle w:val="Uwydatnienie"/>
          <w:rFonts w:ascii="Tahoma" w:eastAsia="Times New Roman" w:hAnsi="Tahoma" w:cs="Tahoma"/>
          <w:i w:val="0"/>
          <w:iCs w:val="0"/>
          <w:sz w:val="20"/>
          <w:szCs w:val="20"/>
        </w:rPr>
        <w:t xml:space="preserve"> będą mog</w:t>
      </w:r>
      <w:r w:rsidR="008910F6">
        <w:rPr>
          <w:rStyle w:val="Uwydatnienie"/>
          <w:rFonts w:ascii="Tahoma" w:eastAsia="Times New Roman" w:hAnsi="Tahoma" w:cs="Tahoma"/>
          <w:i w:val="0"/>
          <w:iCs w:val="0"/>
          <w:sz w:val="20"/>
          <w:szCs w:val="20"/>
        </w:rPr>
        <w:t>ły</w:t>
      </w:r>
      <w:r w:rsidRPr="008910F6">
        <w:rPr>
          <w:rStyle w:val="Uwydatnienie"/>
          <w:rFonts w:ascii="Tahoma" w:eastAsia="Times New Roman" w:hAnsi="Tahoma" w:cs="Tahoma"/>
          <w:i w:val="0"/>
          <w:iCs w:val="0"/>
          <w:sz w:val="20"/>
          <w:szCs w:val="20"/>
        </w:rPr>
        <w:t xml:space="preserve"> dokonać odbioru złożonych przez siebie dokumentów związanych konkursem przez okres 30 dni od daty zakończenia konkursu.</w:t>
      </w:r>
    </w:p>
    <w:p w14:paraId="54EECCAB" w14:textId="77777777" w:rsidR="000F58A7" w:rsidRPr="008910F6" w:rsidRDefault="000F58A7" w:rsidP="000F58A7">
      <w:pPr>
        <w:spacing w:before="120"/>
        <w:ind w:left="737" w:hanging="737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6.</w:t>
      </w:r>
      <w:r w:rsidRPr="008910F6">
        <w:rPr>
          <w:rFonts w:ascii="Tahoma" w:hAnsi="Tahoma" w:cs="Tahoma"/>
          <w:sz w:val="20"/>
          <w:szCs w:val="20"/>
        </w:rPr>
        <w:tab/>
        <w:t xml:space="preserve">Dane osoby do kontaktu oraz adres pocztowy i elektroniczny, na który można przesyłać dokumenty i ich skany: Teodora Kopacka </w:t>
      </w:r>
      <w:hyperlink r:id="rId8">
        <w:r w:rsidRPr="008910F6">
          <w:rPr>
            <w:rStyle w:val="Hipercze"/>
            <w:rFonts w:ascii="Tahoma" w:hAnsi="Tahoma" w:cs="Tahoma"/>
            <w:sz w:val="20"/>
            <w:szCs w:val="20"/>
          </w:rPr>
          <w:t>w1k13@adm.p.lodz.pl</w:t>
        </w:r>
      </w:hyperlink>
    </w:p>
    <w:p w14:paraId="682EA7F1" w14:textId="77777777" w:rsidR="000F58A7" w:rsidRPr="008910F6" w:rsidRDefault="000F58A7" w:rsidP="000F58A7">
      <w:pPr>
        <w:spacing w:before="120"/>
        <w:ind w:left="284" w:hanging="425"/>
        <w:contextualSpacing/>
        <w:jc w:val="both"/>
        <w:rPr>
          <w:rFonts w:ascii="Tahoma" w:hAnsi="Tahoma" w:cs="Tahoma"/>
          <w:sz w:val="20"/>
          <w:szCs w:val="20"/>
        </w:rPr>
      </w:pPr>
    </w:p>
    <w:p w14:paraId="60EDB100" w14:textId="77777777" w:rsidR="000F58A7" w:rsidRPr="008910F6" w:rsidRDefault="000F58A7" w:rsidP="000F58A7">
      <w:pPr>
        <w:spacing w:before="120" w:line="259" w:lineRule="auto"/>
        <w:ind w:left="737" w:hanging="737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7.</w:t>
      </w:r>
      <w:r w:rsidRPr="008910F6">
        <w:rPr>
          <w:rFonts w:ascii="Tahoma" w:hAnsi="Tahoma" w:cs="Tahoma"/>
          <w:sz w:val="20"/>
          <w:szCs w:val="20"/>
        </w:rPr>
        <w:tab/>
        <w:t>Przewidywany termin rozstrzygnięcia konkursu:  15.10.2026.</w:t>
      </w:r>
    </w:p>
    <w:p w14:paraId="19AC2EC9" w14:textId="77777777" w:rsidR="000F58A7" w:rsidRPr="008910F6" w:rsidRDefault="000F58A7" w:rsidP="000F58A7">
      <w:pPr>
        <w:spacing w:before="120"/>
        <w:ind w:left="737" w:hanging="737"/>
        <w:contextualSpacing/>
        <w:jc w:val="both"/>
        <w:rPr>
          <w:rFonts w:ascii="Tahoma" w:hAnsi="Tahoma" w:cs="Tahoma"/>
          <w:sz w:val="20"/>
          <w:szCs w:val="20"/>
        </w:rPr>
      </w:pPr>
    </w:p>
    <w:p w14:paraId="7D8B8A11" w14:textId="77777777" w:rsidR="000F58A7" w:rsidRPr="008910F6" w:rsidRDefault="000F58A7" w:rsidP="000F58A7">
      <w:pPr>
        <w:spacing w:before="120"/>
        <w:ind w:left="737" w:hanging="737"/>
        <w:contextualSpacing/>
        <w:jc w:val="both"/>
        <w:rPr>
          <w:rFonts w:ascii="Tahoma" w:hAnsi="Tahoma" w:cs="Tahoma"/>
          <w:sz w:val="20"/>
          <w:szCs w:val="20"/>
          <w:u w:val="single"/>
        </w:rPr>
      </w:pPr>
      <w:r w:rsidRPr="008910F6">
        <w:rPr>
          <w:rFonts w:ascii="Tahoma" w:hAnsi="Tahoma" w:cs="Tahoma"/>
          <w:sz w:val="20"/>
          <w:szCs w:val="20"/>
          <w:u w:val="single"/>
        </w:rPr>
        <w:t>W relacji do pracowników naukowych:</w:t>
      </w:r>
    </w:p>
    <w:p w14:paraId="6D3C9F17" w14:textId="77777777" w:rsidR="000F58A7" w:rsidRPr="008910F6" w:rsidRDefault="000F58A7" w:rsidP="000F58A7">
      <w:pPr>
        <w:spacing w:before="120"/>
        <w:ind w:left="284" w:hanging="425"/>
        <w:contextualSpacing/>
        <w:jc w:val="both"/>
        <w:rPr>
          <w:rFonts w:ascii="Tahoma" w:hAnsi="Tahoma" w:cs="Tahoma"/>
          <w:sz w:val="20"/>
          <w:szCs w:val="20"/>
        </w:rPr>
      </w:pPr>
    </w:p>
    <w:p w14:paraId="49B02B5E" w14:textId="287FFA0D" w:rsidR="000F58A7" w:rsidRPr="008910F6" w:rsidRDefault="000F58A7" w:rsidP="000F58A7">
      <w:pPr>
        <w:spacing w:before="120"/>
        <w:ind w:left="737" w:hanging="737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8.</w:t>
      </w:r>
      <w:r w:rsidRPr="008910F6">
        <w:rPr>
          <w:rFonts w:ascii="Tahoma" w:hAnsi="Tahoma" w:cs="Tahoma"/>
          <w:sz w:val="20"/>
          <w:szCs w:val="20"/>
        </w:rPr>
        <w:tab/>
        <w:t xml:space="preserve">Materiały informacyjne dla </w:t>
      </w:r>
      <w:r w:rsidR="008910F6">
        <w:rPr>
          <w:rFonts w:ascii="Tahoma" w:hAnsi="Tahoma" w:cs="Tahoma"/>
          <w:sz w:val="20"/>
          <w:szCs w:val="20"/>
        </w:rPr>
        <w:t>osoby kandydującej</w:t>
      </w:r>
      <w:r w:rsidRPr="008910F6">
        <w:rPr>
          <w:rFonts w:ascii="Tahoma" w:hAnsi="Tahoma" w:cs="Tahoma"/>
          <w:sz w:val="20"/>
          <w:szCs w:val="20"/>
        </w:rPr>
        <w:t>:</w:t>
      </w:r>
    </w:p>
    <w:p w14:paraId="067C924A" w14:textId="50A89319" w:rsidR="000F58A7" w:rsidRPr="008910F6" w:rsidRDefault="000F58A7" w:rsidP="000F58A7">
      <w:pPr>
        <w:numPr>
          <w:ilvl w:val="0"/>
          <w:numId w:val="24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opis profilu jednostki ogłaszającej konkurs: Katedra Dynamiki Maszyn PŁ jest wiodącą jednostką Politechniki Łódzkiej zajmującą się problemami inżynierii mechanicznej, w tym układami nieliniowymi, nowymi metodami ich analizy, problemami ekstremalnymi i synchronizacyjnymi.</w:t>
      </w:r>
    </w:p>
    <w:p w14:paraId="7404CBE4" w14:textId="6E1FFFC5" w:rsidR="000F58A7" w:rsidRPr="008910F6" w:rsidRDefault="000F58A7" w:rsidP="000F58A7">
      <w:pPr>
        <w:numPr>
          <w:ilvl w:val="0"/>
          <w:numId w:val="24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opis wiodących badań prowadzonych w jednostce: Opracowanie metod kontrolowania chaosu bez sprzężenia zwrotnego, identyfikacja i opis nowych typów bifurkacji, identyfikacja mechanizmu synchronizacji w sprzężonych oscylatorach mechanicznych oraz wyjaśnienie pochodzenia losowości w </w:t>
      </w:r>
      <w:r w:rsidRPr="008910F6">
        <w:rPr>
          <w:rFonts w:ascii="Tahoma" w:hAnsi="Tahoma" w:cs="Tahoma"/>
          <w:sz w:val="20"/>
          <w:szCs w:val="20"/>
        </w:rPr>
        <w:lastRenderedPageBreak/>
        <w:t>układzie mechanicznym należą do jego najważniejszych odkryć naukowych . Synchronizacja układów dynamicznych, stany chimeryczne, stabilność i obszary przyciągania rozwiązań.</w:t>
      </w:r>
    </w:p>
    <w:p w14:paraId="770ECDB4" w14:textId="77777777" w:rsidR="000F58A7" w:rsidRPr="008910F6" w:rsidRDefault="000F58A7" w:rsidP="000F58A7">
      <w:pPr>
        <w:numPr>
          <w:ilvl w:val="0"/>
          <w:numId w:val="24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inne informacje, zgodnie z oficjalnym formularzem dla ogłoszeń o pracę, stanowiącym załącznik nr 1 do niniejszego Regulaminu. 1.4 do POLITYKI OTM-R - OTWARTA PRZEJRZYSTA REKRUTACJA MERYTORYCZNA.</w:t>
      </w:r>
    </w:p>
    <w:p w14:paraId="0DF6778B" w14:textId="77777777" w:rsidR="000F58A7" w:rsidRPr="008910F6" w:rsidRDefault="000F58A7" w:rsidP="000F58A7">
      <w:pPr>
        <w:spacing w:before="120"/>
        <w:ind w:left="709" w:hanging="425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ab/>
        <w:t>Katedra Dynamiki Maszyn to multidyscyplinarna grupa badawcza skupiająca się na zastosowaniach teorii układów dynamicznych w nauce i inżynierii. Główne działania poza czysto naukowymi to:</w:t>
      </w:r>
    </w:p>
    <w:p w14:paraId="4354BA6E" w14:textId="77777777" w:rsidR="000F58A7" w:rsidRPr="008910F6" w:rsidRDefault="000F58A7" w:rsidP="000F58A7">
      <w:pPr>
        <w:numPr>
          <w:ilvl w:val="0"/>
          <w:numId w:val="20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budowanie interakcje między matematykami stosowanymi, naukowcami i badaczami pokrewnymi;</w:t>
      </w:r>
    </w:p>
    <w:p w14:paraId="2480EAE0" w14:textId="6A14E860" w:rsidR="000F58A7" w:rsidRPr="008910F6" w:rsidRDefault="000F58A7" w:rsidP="000F58A7">
      <w:pPr>
        <w:numPr>
          <w:ilvl w:val="0"/>
          <w:numId w:val="20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budowanie relacji pomiędzy Politechniką Łódzką a innymi uczelniami, przemysłem </w:t>
      </w:r>
      <w:r w:rsidR="008910F6" w:rsidRPr="008910F6">
        <w:rPr>
          <w:rFonts w:ascii="Tahoma" w:hAnsi="Tahoma" w:cs="Tahoma"/>
          <w:sz w:val="20"/>
          <w:szCs w:val="20"/>
        </w:rPr>
        <w:br/>
      </w:r>
      <w:r w:rsidRPr="008910F6">
        <w:rPr>
          <w:rFonts w:ascii="Tahoma" w:hAnsi="Tahoma" w:cs="Tahoma"/>
          <w:sz w:val="20"/>
          <w:szCs w:val="20"/>
        </w:rPr>
        <w:t>i laboratoriami krajowymi;</w:t>
      </w:r>
    </w:p>
    <w:p w14:paraId="00BF4FD9" w14:textId="77777777" w:rsidR="000F58A7" w:rsidRPr="008910F6" w:rsidRDefault="000F58A7" w:rsidP="000F58A7">
      <w:pPr>
        <w:numPr>
          <w:ilvl w:val="0"/>
          <w:numId w:val="20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tworzyć międzynarodowe partnerstwa, kolaboracje i stowarzyszenia;</w:t>
      </w:r>
    </w:p>
    <w:p w14:paraId="4666DB59" w14:textId="77777777" w:rsidR="000F58A7" w:rsidRPr="008910F6" w:rsidRDefault="000F58A7" w:rsidP="000F58A7">
      <w:pPr>
        <w:numPr>
          <w:ilvl w:val="0"/>
          <w:numId w:val="20"/>
        </w:numPr>
        <w:suppressAutoHyphens/>
        <w:spacing w:before="120"/>
        <w:contextualSpacing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zwiększać widoczność grupy jako głównego centrum doskonałości akademickiej.</w:t>
      </w:r>
    </w:p>
    <w:p w14:paraId="7E78A4F6" w14:textId="290203E8" w:rsidR="008910F6" w:rsidRPr="008910F6" w:rsidRDefault="000F58A7" w:rsidP="000F58A7">
      <w:pPr>
        <w:pStyle w:val="Akapitzlist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9.</w:t>
      </w:r>
      <w:r w:rsidRPr="008910F6">
        <w:rPr>
          <w:rFonts w:ascii="Tahoma" w:hAnsi="Tahoma" w:cs="Tahoma"/>
          <w:sz w:val="20"/>
          <w:szCs w:val="20"/>
        </w:rPr>
        <w:tab/>
        <w:t xml:space="preserve">W przypadku wysyłania dokumentów drogą tradycyjną, na kopercie należy umieścić adnotację „oferta </w:t>
      </w:r>
      <w:r w:rsidR="008910F6">
        <w:rPr>
          <w:rFonts w:ascii="Tahoma" w:hAnsi="Tahoma" w:cs="Tahoma"/>
          <w:sz w:val="20"/>
          <w:szCs w:val="20"/>
        </w:rPr>
        <w:t>osoby kandydującej</w:t>
      </w:r>
      <w:r w:rsidRPr="008910F6">
        <w:rPr>
          <w:rFonts w:ascii="Tahoma" w:hAnsi="Tahoma" w:cs="Tahoma"/>
          <w:sz w:val="20"/>
          <w:szCs w:val="20"/>
        </w:rPr>
        <w:t xml:space="preserve"> do pracy”.</w:t>
      </w:r>
    </w:p>
    <w:p w14:paraId="067E79D3" w14:textId="77777777" w:rsidR="008910F6" w:rsidRPr="008910F6" w:rsidRDefault="008910F6" w:rsidP="000F58A7">
      <w:pPr>
        <w:pStyle w:val="Akapitzlist"/>
        <w:spacing w:before="120"/>
        <w:ind w:left="0"/>
        <w:jc w:val="both"/>
        <w:rPr>
          <w:rFonts w:ascii="Tahoma" w:hAnsi="Tahoma" w:cs="Tahoma"/>
          <w:sz w:val="20"/>
          <w:szCs w:val="20"/>
        </w:rPr>
      </w:pPr>
    </w:p>
    <w:p w14:paraId="40C445A9" w14:textId="4D5CB173" w:rsidR="008910F6" w:rsidRPr="008910F6" w:rsidRDefault="008910F6" w:rsidP="008910F6">
      <w:pPr>
        <w:pStyle w:val="Akapitzlist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10. Dodatkowe informacje:</w:t>
      </w:r>
      <w:r w:rsidRPr="008910F6">
        <w:rPr>
          <w:rFonts w:ascii="Tahoma" w:hAnsi="Tahoma" w:cs="Tahoma"/>
          <w:i/>
          <w:iCs/>
          <w:sz w:val="20"/>
          <w:szCs w:val="20"/>
        </w:rPr>
        <w:t xml:space="preserve"> Posiadamy wewnętrzną procedurę dokonywania zgłoszeń naruszeń prawa </w:t>
      </w:r>
      <w:r>
        <w:rPr>
          <w:rFonts w:ascii="Tahoma" w:hAnsi="Tahoma" w:cs="Tahoma"/>
          <w:i/>
          <w:iCs/>
          <w:sz w:val="20"/>
          <w:szCs w:val="20"/>
        </w:rPr>
        <w:br/>
      </w:r>
      <w:r w:rsidRPr="008910F6">
        <w:rPr>
          <w:rFonts w:ascii="Tahoma" w:hAnsi="Tahoma" w:cs="Tahoma"/>
          <w:i/>
          <w:iCs/>
          <w:sz w:val="20"/>
          <w:szCs w:val="20"/>
        </w:rPr>
        <w:t>i podejmowania działań następczych w Politechnice Łódzkiej.</w:t>
      </w:r>
    </w:p>
    <w:p w14:paraId="5E249D84" w14:textId="44B13338" w:rsidR="00A173FD" w:rsidRPr="008910F6" w:rsidRDefault="000F58A7" w:rsidP="000F58A7">
      <w:pPr>
        <w:pStyle w:val="Akapitzlist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br w:type="page"/>
      </w:r>
    </w:p>
    <w:p w14:paraId="727E966C" w14:textId="26FD6093" w:rsidR="00A173FD" w:rsidRPr="008910F6" w:rsidRDefault="008910F6" w:rsidP="00A173FD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</w:t>
      </w:r>
      <w:r w:rsidR="00A173FD" w:rsidRPr="008910F6">
        <w:rPr>
          <w:rFonts w:ascii="Tahoma" w:hAnsi="Tahoma" w:cs="Tahoma"/>
          <w:sz w:val="20"/>
          <w:szCs w:val="20"/>
        </w:rPr>
        <w:t>ałącznik nr 1.1</w:t>
      </w:r>
    </w:p>
    <w:p w14:paraId="7D5DB1DB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 „POLITYKI OTM-R – OTWARTY PRZEJRZYSTY MERYTORYCZNY PROCES REKRUTACJI”</w:t>
      </w:r>
    </w:p>
    <w:p w14:paraId="0E7D0BE2" w14:textId="77777777" w:rsidR="00A173FD" w:rsidRPr="008910F6" w:rsidRDefault="00A173FD" w:rsidP="00A173FD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 w:rsidRPr="008910F6">
        <w:rPr>
          <w:rFonts w:ascii="Tahoma" w:hAnsi="Tahoma" w:cs="Tahoma"/>
          <w:b/>
          <w:bCs/>
          <w:sz w:val="20"/>
          <w:szCs w:val="20"/>
        </w:rPr>
        <w:t>KWESTIONARIUSZ OSOBOWY DLA OSOBY UBIEGAJĄCEJ SIĘ</w:t>
      </w:r>
      <w:r w:rsidRPr="008910F6">
        <w:rPr>
          <w:rFonts w:ascii="Tahoma" w:hAnsi="Tahoma" w:cs="Tahoma"/>
          <w:b/>
          <w:bCs/>
          <w:sz w:val="20"/>
          <w:szCs w:val="20"/>
        </w:rPr>
        <w:br/>
        <w:t>O ZATRUDNIENIE W POLITECHNICE ŁÓDZKIEJ</w:t>
      </w:r>
    </w:p>
    <w:p w14:paraId="6E3D912D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AF74E67" w14:textId="77777777" w:rsidR="00A173FD" w:rsidRPr="008910F6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Imię (imiona) i nazwisko ................................................................................................................</w:t>
      </w:r>
    </w:p>
    <w:p w14:paraId="0C87A45B" w14:textId="77777777" w:rsidR="00A173FD" w:rsidRPr="008910F6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Data urodzenia ..............................................................................................................................</w:t>
      </w:r>
    </w:p>
    <w:p w14:paraId="4AB8EFDB" w14:textId="77777777" w:rsidR="00A173FD" w:rsidRPr="008910F6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Dane kontaktowe ...........................................................................................................................</w:t>
      </w:r>
    </w:p>
    <w:p w14:paraId="33D67243" w14:textId="77777777" w:rsidR="00A173FD" w:rsidRPr="008910F6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Wykształcenie (gdy jest ono niezbędne do wykonywania pracy określonego rodzaju lub na</w:t>
      </w:r>
    </w:p>
    <w:p w14:paraId="44EA35AD" w14:textId="393DA822" w:rsidR="00A173FD" w:rsidRPr="008910F6" w:rsidRDefault="00A173FD" w:rsidP="00A173F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określonym stanowisku) 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…………………………..</w:t>
      </w:r>
    </w:p>
    <w:p w14:paraId="681A16AC" w14:textId="754EC9C8" w:rsidR="00A173FD" w:rsidRPr="008910F6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…………………………………</w:t>
      </w:r>
    </w:p>
    <w:p w14:paraId="4BE4A2BE" w14:textId="77777777" w:rsidR="00A173FD" w:rsidRPr="008910F6" w:rsidRDefault="00A173FD" w:rsidP="00A173FD">
      <w:pPr>
        <w:spacing w:line="360" w:lineRule="auto"/>
        <w:ind w:left="425" w:hanging="425"/>
        <w:jc w:val="center"/>
        <w:rPr>
          <w:rFonts w:ascii="Tahoma" w:hAnsi="Tahoma" w:cs="Tahoma"/>
          <w:sz w:val="20"/>
          <w:szCs w:val="20"/>
          <w:vertAlign w:val="superscript"/>
        </w:rPr>
      </w:pPr>
      <w:r w:rsidRPr="008910F6">
        <w:rPr>
          <w:rFonts w:ascii="Tahoma" w:hAnsi="Tahoma" w:cs="Tahoma"/>
          <w:sz w:val="20"/>
          <w:szCs w:val="20"/>
          <w:vertAlign w:val="superscript"/>
        </w:rPr>
        <w:t>(nazwa szkoły i rok jej ukończenia)</w:t>
      </w:r>
    </w:p>
    <w:p w14:paraId="1D444032" w14:textId="0E38F540" w:rsidR="00A173FD" w:rsidRPr="008910F6" w:rsidRDefault="00A173FD" w:rsidP="00A173FD">
      <w:pPr>
        <w:spacing w:line="360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………………………………..</w:t>
      </w:r>
    </w:p>
    <w:p w14:paraId="5E5F8A97" w14:textId="2DAC23BE" w:rsidR="00A173FD" w:rsidRPr="008910F6" w:rsidRDefault="00A173FD" w:rsidP="00A173FD">
      <w:pPr>
        <w:spacing w:line="360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………………………………..</w:t>
      </w:r>
    </w:p>
    <w:p w14:paraId="1254A730" w14:textId="77777777" w:rsidR="00A173FD" w:rsidRPr="008910F6" w:rsidRDefault="00A173FD" w:rsidP="00A173FD">
      <w:pPr>
        <w:spacing w:line="360" w:lineRule="auto"/>
        <w:ind w:left="425" w:hanging="425"/>
        <w:jc w:val="center"/>
        <w:rPr>
          <w:rFonts w:ascii="Tahoma" w:hAnsi="Tahoma" w:cs="Tahoma"/>
          <w:sz w:val="20"/>
          <w:szCs w:val="20"/>
          <w:vertAlign w:val="superscript"/>
        </w:rPr>
      </w:pPr>
      <w:r w:rsidRPr="008910F6">
        <w:rPr>
          <w:rFonts w:ascii="Tahoma" w:hAnsi="Tahoma" w:cs="Tahoma"/>
          <w:sz w:val="20"/>
          <w:szCs w:val="20"/>
          <w:vertAlign w:val="superscript"/>
        </w:rPr>
        <w:t>(zawód, specjalność, stopień naukowy, tytuł zawodowy, tytuł naukowy)</w:t>
      </w:r>
    </w:p>
    <w:p w14:paraId="549E983B" w14:textId="77777777" w:rsidR="00A173FD" w:rsidRPr="008910F6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Kwalifikacje zawodowe (gdy są one niezbędne do wykonywania pracy określonego rodzaju lub</w:t>
      </w:r>
    </w:p>
    <w:p w14:paraId="6342E753" w14:textId="6BF5B060" w:rsidR="00A173FD" w:rsidRPr="008910F6" w:rsidRDefault="00A173FD" w:rsidP="00A173FD">
      <w:pPr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 na określonym stanowisku) 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……………………..</w:t>
      </w:r>
    </w:p>
    <w:p w14:paraId="18B13777" w14:textId="68BDF854" w:rsidR="00A173FD" w:rsidRPr="008910F6" w:rsidRDefault="00A173FD" w:rsidP="00A173F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 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……………………………..</w:t>
      </w:r>
    </w:p>
    <w:p w14:paraId="61A9A1AD" w14:textId="25BBBA1F" w:rsidR="00A173FD" w:rsidRPr="008910F6" w:rsidRDefault="00A173FD" w:rsidP="00A173F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 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……………………………..</w:t>
      </w:r>
    </w:p>
    <w:p w14:paraId="43AC54B2" w14:textId="77777777" w:rsidR="00A173FD" w:rsidRPr="008910F6" w:rsidRDefault="00A173FD" w:rsidP="00A173FD">
      <w:pPr>
        <w:tabs>
          <w:tab w:val="left" w:pos="1701"/>
        </w:tabs>
        <w:spacing w:after="120" w:line="360" w:lineRule="auto"/>
        <w:jc w:val="center"/>
        <w:rPr>
          <w:rFonts w:ascii="Tahoma" w:hAnsi="Tahoma" w:cs="Tahoma"/>
          <w:sz w:val="20"/>
          <w:szCs w:val="20"/>
          <w:vertAlign w:val="superscript"/>
        </w:rPr>
      </w:pPr>
      <w:r w:rsidRPr="008910F6">
        <w:rPr>
          <w:rFonts w:ascii="Tahoma" w:hAnsi="Tahoma" w:cs="Tahoma"/>
          <w:sz w:val="20"/>
          <w:szCs w:val="20"/>
          <w:vertAlign w:val="superscript"/>
        </w:rPr>
        <w:t>(kursy, studia podyplomowe lub inne formy uzupełnienia wiedzy lub umiejętności)</w:t>
      </w:r>
    </w:p>
    <w:p w14:paraId="453A0B41" w14:textId="6BC91F84" w:rsidR="00A173FD" w:rsidRPr="008910F6" w:rsidRDefault="00A173FD" w:rsidP="00A173FD">
      <w:pPr>
        <w:pStyle w:val="Akapitzlist"/>
        <w:numPr>
          <w:ilvl w:val="0"/>
          <w:numId w:val="11"/>
        </w:numPr>
        <w:tabs>
          <w:tab w:val="left" w:pos="1701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Przebieg dotychczasowego zatrudnienia (gdy jest ono niezbędne do wykonywania pracy określonego rodzaju lub na określonym stanowisku) 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………………….</w:t>
      </w:r>
    </w:p>
    <w:p w14:paraId="5ECE873E" w14:textId="4340B13A" w:rsidR="00A173FD" w:rsidRPr="008910F6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……………………………..</w:t>
      </w:r>
    </w:p>
    <w:p w14:paraId="34272C11" w14:textId="30768CE9" w:rsidR="00A173FD" w:rsidRPr="008910F6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……………………………..</w:t>
      </w:r>
    </w:p>
    <w:p w14:paraId="5DD25A25" w14:textId="30ABF840" w:rsidR="00A173FD" w:rsidRPr="008910F6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……………………………..</w:t>
      </w:r>
    </w:p>
    <w:p w14:paraId="4C7B077F" w14:textId="77777777" w:rsidR="00A173FD" w:rsidRPr="008910F6" w:rsidRDefault="00A173FD" w:rsidP="00A173FD">
      <w:pPr>
        <w:pStyle w:val="Akapitzlist"/>
        <w:spacing w:line="360" w:lineRule="auto"/>
        <w:jc w:val="center"/>
        <w:rPr>
          <w:rFonts w:ascii="Tahoma" w:hAnsi="Tahoma" w:cs="Tahoma"/>
          <w:sz w:val="20"/>
          <w:szCs w:val="20"/>
          <w:vertAlign w:val="superscript"/>
        </w:rPr>
      </w:pPr>
      <w:r w:rsidRPr="008910F6">
        <w:rPr>
          <w:rFonts w:ascii="Tahoma" w:hAnsi="Tahoma" w:cs="Tahoma"/>
          <w:sz w:val="20"/>
          <w:szCs w:val="20"/>
          <w:vertAlign w:val="superscript"/>
        </w:rPr>
        <w:t>(okresy zatrudnienia u kolejnych pracodawców oraz zajmowane stanowiska pracy)</w:t>
      </w:r>
    </w:p>
    <w:p w14:paraId="26DB6064" w14:textId="7CC98338" w:rsidR="00A173FD" w:rsidRPr="008910F6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Dodatkowe dane osobowe, jeżeli prawo lub obowiązek ich podania wynika z przepisów szczególnych …………………………………………………………………………………………………………………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…………………………..</w:t>
      </w:r>
    </w:p>
    <w:p w14:paraId="490D9A38" w14:textId="56A1C7BD" w:rsidR="00A173FD" w:rsidRPr="008910F6" w:rsidRDefault="00A173FD" w:rsidP="00A173FD">
      <w:pPr>
        <w:pStyle w:val="Akapitzlis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…………………………..</w:t>
      </w:r>
    </w:p>
    <w:p w14:paraId="06A88809" w14:textId="51A9F9BF" w:rsidR="008910F6" w:rsidRDefault="00A173FD" w:rsidP="008910F6">
      <w:pPr>
        <w:pStyle w:val="Akapitzlis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</w:t>
      </w:r>
      <w:r w:rsidR="008910F6">
        <w:rPr>
          <w:rFonts w:ascii="Tahoma" w:hAnsi="Tahoma" w:cs="Tahoma"/>
          <w:sz w:val="20"/>
          <w:szCs w:val="20"/>
        </w:rPr>
        <w:t>…………………………..</w:t>
      </w:r>
      <w:r w:rsidRPr="008910F6">
        <w:rPr>
          <w:rFonts w:ascii="Tahoma" w:hAnsi="Tahoma" w:cs="Tahoma"/>
          <w:sz w:val="20"/>
          <w:szCs w:val="20"/>
        </w:rPr>
        <w:tab/>
      </w:r>
    </w:p>
    <w:p w14:paraId="24958BC0" w14:textId="77777777" w:rsidR="008910F6" w:rsidRDefault="008910F6" w:rsidP="008910F6">
      <w:pPr>
        <w:pStyle w:val="Akapitzlis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550386CF" w14:textId="09D3BDC4" w:rsidR="00A173FD" w:rsidRPr="008910F6" w:rsidRDefault="00A173FD" w:rsidP="008910F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…..……………………………………</w:t>
      </w:r>
      <w:r w:rsidR="008910F6" w:rsidRPr="008910F6">
        <w:rPr>
          <w:rFonts w:ascii="Tahoma" w:hAnsi="Tahoma" w:cs="Tahoma"/>
          <w:sz w:val="20"/>
          <w:szCs w:val="20"/>
        </w:rPr>
        <w:t xml:space="preserve">            </w:t>
      </w:r>
      <w:r w:rsidRPr="008910F6">
        <w:rPr>
          <w:rFonts w:ascii="Tahoma" w:hAnsi="Tahoma" w:cs="Tahoma"/>
          <w:sz w:val="20"/>
          <w:szCs w:val="20"/>
        </w:rPr>
        <w:tab/>
      </w:r>
      <w:r w:rsidR="008910F6" w:rsidRPr="008910F6">
        <w:rPr>
          <w:rFonts w:ascii="Tahoma" w:hAnsi="Tahoma" w:cs="Tahoma"/>
          <w:sz w:val="20"/>
          <w:szCs w:val="20"/>
        </w:rPr>
        <w:tab/>
        <w:t xml:space="preserve">         </w:t>
      </w:r>
      <w:r w:rsidRPr="008910F6">
        <w:rPr>
          <w:rFonts w:ascii="Tahoma" w:hAnsi="Tahoma" w:cs="Tahoma"/>
          <w:sz w:val="20"/>
          <w:szCs w:val="20"/>
        </w:rPr>
        <w:t>……………………………………………………..</w:t>
      </w:r>
      <w:r w:rsidRPr="008910F6">
        <w:rPr>
          <w:rFonts w:ascii="Tahoma" w:hAnsi="Tahoma" w:cs="Tahoma"/>
          <w:sz w:val="20"/>
          <w:szCs w:val="20"/>
        </w:rPr>
        <w:tab/>
      </w:r>
    </w:p>
    <w:p w14:paraId="0357882C" w14:textId="77777777" w:rsidR="00A173FD" w:rsidRPr="008910F6" w:rsidRDefault="00A173FD" w:rsidP="00A173FD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(miejscowość i data)</w:t>
      </w:r>
      <w:r w:rsidRPr="008910F6">
        <w:rPr>
          <w:rFonts w:ascii="Tahoma" w:hAnsi="Tahoma" w:cs="Tahoma"/>
          <w:sz w:val="20"/>
          <w:szCs w:val="20"/>
        </w:rPr>
        <w:tab/>
        <w:t>(podpis osoby ubiegającej się o zatrudnienie)</w:t>
      </w:r>
    </w:p>
    <w:p w14:paraId="500FB2B6" w14:textId="206F285E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lastRenderedPageBreak/>
        <w:t>Załącznik nr 1.2</w:t>
      </w:r>
    </w:p>
    <w:p w14:paraId="0547C8D6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 „POLITYKI OTM-R – OTWARTY PRZEJRZYSTY MERYTORYCZNY PROCES REKRUTACJI”</w:t>
      </w:r>
    </w:p>
    <w:p w14:paraId="2DF06F9E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</w:p>
    <w:p w14:paraId="7BF6CAE0" w14:textId="6064F9D5" w:rsidR="00A173FD" w:rsidRPr="008910F6" w:rsidRDefault="00A173FD" w:rsidP="00A173FD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8910F6">
        <w:rPr>
          <w:rFonts w:ascii="Tahoma" w:hAnsi="Tahoma" w:cs="Tahoma"/>
          <w:b/>
          <w:sz w:val="20"/>
          <w:szCs w:val="20"/>
        </w:rPr>
        <w:t>Klauzula informacyjna dla osób kandydujących do pracy</w:t>
      </w:r>
    </w:p>
    <w:p w14:paraId="45D1E258" w14:textId="77777777" w:rsidR="00A173FD" w:rsidRPr="008910F6" w:rsidRDefault="00A173FD" w:rsidP="00A173FD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</w:p>
    <w:p w14:paraId="1FE52442" w14:textId="77777777" w:rsidR="00A173FD" w:rsidRPr="008910F6" w:rsidRDefault="00A173FD" w:rsidP="00A173FD">
      <w:pPr>
        <w:spacing w:after="160" w:line="254" w:lineRule="auto"/>
        <w:ind w:firstLine="567"/>
        <w:jc w:val="both"/>
        <w:rPr>
          <w:rFonts w:ascii="Tahoma" w:eastAsia="Calibri" w:hAnsi="Tahoma" w:cs="Tahoma"/>
          <w:sz w:val="20"/>
          <w:szCs w:val="20"/>
        </w:rPr>
      </w:pPr>
      <w:r w:rsidRPr="008910F6">
        <w:rPr>
          <w:rFonts w:ascii="Tahoma" w:eastAsia="Calibri" w:hAnsi="Tahoma" w:cs="Tahoma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8910F6">
        <w:rPr>
          <w:rFonts w:ascii="Tahoma" w:eastAsia="Calibri" w:hAnsi="Tahoma" w:cs="Tahoma"/>
          <w:sz w:val="20"/>
          <w:szCs w:val="20"/>
        </w:rPr>
        <w:br/>
        <w:t>o ochronie danych osobowych) pub. Dz. Urz. UE L Nr 119, s. 1 informujemy:</w:t>
      </w:r>
    </w:p>
    <w:p w14:paraId="34ACCD19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eastAsia="Calibri" w:hAnsi="Tahoma" w:cs="Tahoma"/>
          <w:color w:val="000000"/>
          <w:sz w:val="20"/>
          <w:szCs w:val="20"/>
          <w:shd w:val="clear" w:color="auto" w:fill="FFFFFF"/>
        </w:rPr>
        <w:t xml:space="preserve">Administratorem danych jest Politechnika Łódzka z siedzibą w Łodzi ul. </w:t>
      </w:r>
      <w:r w:rsidRPr="008910F6">
        <w:rPr>
          <w:rFonts w:ascii="Tahoma" w:hAnsi="Tahoma" w:cs="Tahoma"/>
          <w:color w:val="000000"/>
          <w:sz w:val="20"/>
          <w:szCs w:val="20"/>
        </w:rPr>
        <w:t>Żeromskiego 116</w:t>
      </w:r>
      <w:r w:rsidRPr="008910F6">
        <w:rPr>
          <w:rFonts w:ascii="Tahoma" w:eastAsia="Calibri" w:hAnsi="Tahoma" w:cs="Tahoma"/>
          <w:color w:val="000000"/>
          <w:sz w:val="20"/>
          <w:szCs w:val="20"/>
          <w:shd w:val="clear" w:color="auto" w:fill="FFFFFF"/>
        </w:rPr>
        <w:t>, posiadająca NIP: 727-002-18-95, tel. +48 42 631 29 29  reprezentowana przez JM Rektora.</w:t>
      </w:r>
    </w:p>
    <w:p w14:paraId="6444F8BE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eastAsia="Calibri" w:hAnsi="Tahoma" w:cs="Tahoma"/>
          <w:sz w:val="20"/>
          <w:szCs w:val="20"/>
        </w:rPr>
        <w:t xml:space="preserve">Na Politechnice Łódzkiej powołany został inspektor ochrony danych (dane kontaktowe: adres e-mail: </w:t>
      </w:r>
      <w:r w:rsidRPr="008910F6">
        <w:rPr>
          <w:rFonts w:ascii="Tahoma" w:eastAsia="Calibri" w:hAnsi="Tahoma" w:cs="Tahoma"/>
          <w:color w:val="0563C1"/>
          <w:sz w:val="20"/>
          <w:szCs w:val="20"/>
          <w:u w:val="single"/>
        </w:rPr>
        <w:t>iod@adm.p.lodz.pl</w:t>
      </w:r>
      <w:r w:rsidRPr="008910F6">
        <w:rPr>
          <w:rFonts w:ascii="Tahoma" w:eastAsia="Calibri" w:hAnsi="Tahoma" w:cs="Tahoma"/>
          <w:sz w:val="20"/>
          <w:szCs w:val="20"/>
        </w:rPr>
        <w:t xml:space="preserve">, numer telefonu: 42 631 20 39). </w:t>
      </w:r>
    </w:p>
    <w:p w14:paraId="450787DC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 w:rsidRPr="008910F6">
        <w:rPr>
          <w:rFonts w:ascii="Tahoma" w:hAnsi="Tahoma" w:cs="Tahoma"/>
          <w:sz w:val="20"/>
          <w:szCs w:val="20"/>
        </w:rPr>
        <w:br/>
        <w:t>w dowolnym czasie.</w:t>
      </w:r>
    </w:p>
    <w:p w14:paraId="4CF3DFE8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Politechnika Łódzka będzie przetwarzał Państwa dane osobowe, także w kolejnych naborach pracowników, jeżeli wyrażą Państwo na to zgodę (art. 6 ust. 1 lit. a RODO), która może zostać odwołana w dowolnym czasie.</w:t>
      </w:r>
    </w:p>
    <w:p w14:paraId="42E1B115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Jeżeli w dokumentach zawarte są dane, o których mowa w art. 9 ust. 1 RODO konieczna będzie Państwa zgoda na ich przetwarzanie (art. 9 ust. 2 lit. a RODO), która może zostać odwołana w dowolnym czasie. Przepisy prawa pracy: art. 22 Kodeksu pracy oraz §1 Rozporządzenia Ministra Rodziny, Pracy i Polityki Społecznej z dnia 10 grudnia 2018 r. w sprawie dokumentacji pracowniczej.</w:t>
      </w:r>
    </w:p>
    <w:p w14:paraId="67533863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EA70BEC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69815465" w14:textId="77777777" w:rsidR="00A173FD" w:rsidRPr="008910F6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Mają Państwo prawo do:</w:t>
      </w:r>
    </w:p>
    <w:p w14:paraId="218F83AE" w14:textId="77777777" w:rsidR="00A173FD" w:rsidRPr="008910F6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prawo dostępu do swoich danych oraz otrzymania ich kopii</w:t>
      </w:r>
    </w:p>
    <w:p w14:paraId="19BB6DA6" w14:textId="77777777" w:rsidR="00A173FD" w:rsidRPr="008910F6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prawo do sprostowania (poprawiania) swoich danych osobowych;</w:t>
      </w:r>
    </w:p>
    <w:p w14:paraId="466A3F10" w14:textId="77777777" w:rsidR="00A173FD" w:rsidRPr="008910F6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prawo do ograniczenia przetwarzania danych osobowych;</w:t>
      </w:r>
    </w:p>
    <w:p w14:paraId="750226C5" w14:textId="77777777" w:rsidR="00A173FD" w:rsidRPr="008910F6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prawo do usunięcia danych osobowych;</w:t>
      </w:r>
    </w:p>
    <w:p w14:paraId="6E964B39" w14:textId="77777777" w:rsidR="00A173FD" w:rsidRPr="008910F6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prawo do wniesienia skargi do Prezesa UODO (na adres Urzędu Ochrony Danych Osobowych,</w:t>
      </w:r>
      <w:r w:rsidRPr="008910F6">
        <w:rPr>
          <w:rFonts w:ascii="Tahoma" w:hAnsi="Tahoma" w:cs="Tahoma"/>
          <w:sz w:val="20"/>
          <w:szCs w:val="20"/>
        </w:rPr>
        <w:br/>
        <w:t>ul. Stawki 2, 00 - 193 Warszawa).</w:t>
      </w:r>
    </w:p>
    <w:p w14:paraId="16D0CD0F" w14:textId="77777777" w:rsidR="00A173FD" w:rsidRPr="008910F6" w:rsidRDefault="00A173FD" w:rsidP="00A173FD">
      <w:pPr>
        <w:pStyle w:val="Standard"/>
        <w:numPr>
          <w:ilvl w:val="0"/>
          <w:numId w:val="12"/>
        </w:numPr>
        <w:jc w:val="both"/>
        <w:textAlignment w:val="baseline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Informacja o wymogu podania danych: Podanie przez Państwa danych osobowych w zakresie wynikającym z art. 22</w:t>
      </w:r>
      <w:r w:rsidRPr="008910F6">
        <w:rPr>
          <w:rFonts w:ascii="Tahoma" w:hAnsi="Tahoma" w:cs="Tahoma"/>
          <w:sz w:val="20"/>
          <w:szCs w:val="20"/>
          <w:vertAlign w:val="superscript"/>
        </w:rPr>
        <w:t>1</w:t>
      </w:r>
      <w:r w:rsidRPr="008910F6">
        <w:rPr>
          <w:rFonts w:ascii="Tahoma" w:hAnsi="Tahoma" w:cs="Tahoma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2E3B5918" w14:textId="77777777" w:rsidR="00A173FD" w:rsidRPr="008910F6" w:rsidRDefault="00A173FD" w:rsidP="00A173FD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 </w:t>
      </w:r>
    </w:p>
    <w:p w14:paraId="35D5C78F" w14:textId="77777777" w:rsidR="00A173FD" w:rsidRPr="008910F6" w:rsidRDefault="00A173FD" w:rsidP="00A173FD">
      <w:pPr>
        <w:pStyle w:val="Standard"/>
        <w:ind w:left="4248" w:firstLine="708"/>
        <w:rPr>
          <w:rFonts w:ascii="Tahoma" w:hAnsi="Tahoma" w:cs="Tahoma"/>
          <w:sz w:val="20"/>
          <w:szCs w:val="20"/>
        </w:rPr>
      </w:pPr>
    </w:p>
    <w:p w14:paraId="65558A9E" w14:textId="77777777" w:rsidR="00A173FD" w:rsidRPr="008910F6" w:rsidRDefault="00A173FD" w:rsidP="00A173FD">
      <w:pPr>
        <w:pStyle w:val="Standard"/>
        <w:ind w:left="4248" w:firstLine="708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……………..……………………………………………</w:t>
      </w:r>
    </w:p>
    <w:p w14:paraId="1DB3CF27" w14:textId="58E77192" w:rsidR="00A173FD" w:rsidRPr="008910F6" w:rsidRDefault="008910F6" w:rsidP="00A173FD">
      <w:pPr>
        <w:tabs>
          <w:tab w:val="left" w:pos="1276"/>
          <w:tab w:val="left" w:pos="5103"/>
        </w:tabs>
        <w:spacing w:after="120"/>
        <w:jc w:val="both"/>
        <w:rPr>
          <w:rFonts w:ascii="Tahoma" w:hAnsi="Tahoma" w:cs="Tahoma"/>
          <w:sz w:val="20"/>
          <w:szCs w:val="20"/>
        </w:rPr>
        <w:sectPr w:rsidR="00A173FD" w:rsidRPr="008910F6" w:rsidSect="00A173FD">
          <w:headerReference w:type="default" r:id="rId9"/>
          <w:footerReference w:type="default" r:id="rId10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ahoma" w:hAnsi="Tahoma" w:cs="Tahoma"/>
          <w:sz w:val="20"/>
          <w:szCs w:val="20"/>
        </w:rPr>
        <w:t xml:space="preserve">                         </w:t>
      </w:r>
      <w:r w:rsidR="00A173FD" w:rsidRPr="008910F6">
        <w:rPr>
          <w:rFonts w:ascii="Tahoma" w:hAnsi="Tahoma" w:cs="Tahoma"/>
          <w:sz w:val="20"/>
          <w:szCs w:val="20"/>
        </w:rPr>
        <w:tab/>
        <w:t>(podpis osoby ubiegającej się o zatrudnienie)</w:t>
      </w:r>
    </w:p>
    <w:p w14:paraId="161ED965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lastRenderedPageBreak/>
        <w:t>Załącznik nr 1.3</w:t>
      </w:r>
    </w:p>
    <w:p w14:paraId="3886C372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do „POLITYKI OTM-R – OTWARTY PRZEJRZYSTY MERYTORYCZNY PROCES REKRUTACJI”</w:t>
      </w:r>
    </w:p>
    <w:p w14:paraId="2504B865" w14:textId="77777777" w:rsidR="00A173FD" w:rsidRPr="008910F6" w:rsidRDefault="00A173FD" w:rsidP="00A173FD">
      <w:pPr>
        <w:rPr>
          <w:rFonts w:ascii="Tahoma" w:hAnsi="Tahoma" w:cs="Tahoma"/>
          <w:sz w:val="20"/>
          <w:szCs w:val="20"/>
        </w:rPr>
      </w:pPr>
    </w:p>
    <w:p w14:paraId="4122B536" w14:textId="77777777" w:rsidR="00A173FD" w:rsidRPr="008910F6" w:rsidRDefault="00A173FD" w:rsidP="00A173FD">
      <w:pPr>
        <w:jc w:val="right"/>
        <w:rPr>
          <w:rFonts w:ascii="Tahoma" w:hAnsi="Tahoma" w:cs="Tahoma"/>
          <w:sz w:val="20"/>
          <w:szCs w:val="20"/>
        </w:rPr>
      </w:pPr>
    </w:p>
    <w:p w14:paraId="6B8EAD22" w14:textId="0A5B35FA" w:rsidR="00A173FD" w:rsidRPr="008910F6" w:rsidRDefault="00A173FD" w:rsidP="00A173FD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8910F6">
        <w:rPr>
          <w:rFonts w:ascii="Tahoma" w:hAnsi="Tahoma" w:cs="Tahoma"/>
          <w:b/>
          <w:sz w:val="20"/>
          <w:szCs w:val="20"/>
        </w:rPr>
        <w:t xml:space="preserve">Zgoda osoby kandydującej na przetwarzanie danych osobowych </w:t>
      </w:r>
      <w:r w:rsidRPr="008910F6">
        <w:rPr>
          <w:rFonts w:ascii="Tahoma" w:hAnsi="Tahoma" w:cs="Tahoma"/>
          <w:b/>
          <w:sz w:val="20"/>
          <w:szCs w:val="20"/>
        </w:rPr>
        <w:br/>
        <w:t>(zgodnie z art. 7 RODO)</w:t>
      </w:r>
    </w:p>
    <w:p w14:paraId="5B94ED5B" w14:textId="77777777" w:rsidR="00A173FD" w:rsidRPr="008910F6" w:rsidRDefault="00A173FD" w:rsidP="00A173FD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</w:p>
    <w:p w14:paraId="7B62AD92" w14:textId="0E2AF113" w:rsidR="00A173FD" w:rsidRPr="008910F6" w:rsidRDefault="00A173FD" w:rsidP="00A173F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Wyrażam zgodę na przetwarzanie moich danych osobowych w celu i w zakresie niezbędnym do przeprowadzenia rekrutacji do pracy zgodnie z Rozporządzeniem Parlamentu Europejskiego </w:t>
      </w:r>
      <w:r w:rsidRPr="008910F6">
        <w:rPr>
          <w:rFonts w:ascii="Tahoma" w:hAnsi="Tahoma" w:cs="Tahoma"/>
          <w:sz w:val="20"/>
          <w:szCs w:val="20"/>
        </w:rPr>
        <w:br/>
        <w:t xml:space="preserve">i Rady (UE) 2016/679 z dnia 27 kwietnia 2016 r. w sprawie ochrony osób fizycznych w związku </w:t>
      </w:r>
      <w:r w:rsidRPr="008910F6">
        <w:rPr>
          <w:rFonts w:ascii="Tahoma" w:hAnsi="Tahoma" w:cs="Tahoma"/>
          <w:sz w:val="20"/>
          <w:szCs w:val="20"/>
        </w:rPr>
        <w:br/>
        <w:t>z przetwarzaniem danych osobowych i w sprawie swobodnego przepływu takich danych oraz uchylenia dyrektywy 95/46/WE (ogólne rozporządzenie o ochronie danych), publ. Dz. Urz. UE L Nr 119, s. 1. Zgoda ma charakter dobrowolny. Niewyrażenie zgody wiąże się z brakiem możliwości udziału w procesie rekrutacyjnym. Zgoda może być cofnięta w każdym momencie, jednak bez wpływu na zgodność z prawem przetwarzania danych osobowych, którego dokonano na podstawie zgody przed jej cofnięciem.</w:t>
      </w:r>
    </w:p>
    <w:p w14:paraId="13A9C15D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26BC20E" w14:textId="41FCC5A1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b/>
          <w:bCs/>
          <w:sz w:val="20"/>
          <w:szCs w:val="20"/>
        </w:rPr>
        <w:t>Informuję, że zostały/nie zostały* mi przedstawione widełki płacowe na wspomnianym w ogłoszeniu stanowisku pracy.</w:t>
      </w:r>
    </w:p>
    <w:p w14:paraId="2B0098E9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50F6E601" w14:textId="77777777" w:rsidR="00A173FD" w:rsidRPr="008910F6" w:rsidRDefault="00A173FD" w:rsidP="00A173FD">
      <w:pPr>
        <w:spacing w:before="120"/>
        <w:jc w:val="right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.....................................................................</w:t>
      </w:r>
    </w:p>
    <w:p w14:paraId="2AE29985" w14:textId="3A1105C0" w:rsidR="00A173FD" w:rsidRPr="008910F6" w:rsidRDefault="00A173FD" w:rsidP="00A173FD">
      <w:pPr>
        <w:tabs>
          <w:tab w:val="left" w:pos="851"/>
        </w:tabs>
        <w:spacing w:after="120"/>
        <w:jc w:val="center"/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 xml:space="preserve">                                                                        (data i podpis osoby kandydującej)</w:t>
      </w:r>
    </w:p>
    <w:p w14:paraId="52283F09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6D070D31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291F13C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3E05BF1" w14:textId="77777777" w:rsidR="00A173FD" w:rsidRPr="008910F6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CA9376B" w14:textId="013421E5" w:rsidR="00DC0D04" w:rsidRPr="008910F6" w:rsidRDefault="00A173FD" w:rsidP="00A173FD">
      <w:pPr>
        <w:rPr>
          <w:rFonts w:ascii="Tahoma" w:hAnsi="Tahoma" w:cs="Tahoma"/>
          <w:sz w:val="20"/>
          <w:szCs w:val="20"/>
        </w:rPr>
      </w:pPr>
      <w:r w:rsidRPr="008910F6">
        <w:rPr>
          <w:rFonts w:ascii="Tahoma" w:hAnsi="Tahoma" w:cs="Tahoma"/>
          <w:sz w:val="20"/>
          <w:szCs w:val="20"/>
        </w:rPr>
        <w:t>* niepotrzebne skreślić</w:t>
      </w:r>
    </w:p>
    <w:sectPr w:rsidR="00DC0D04" w:rsidRPr="008910F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0A486" w14:textId="77777777" w:rsidR="00196058" w:rsidRDefault="00196058" w:rsidP="002523A5">
      <w:r>
        <w:separator/>
      </w:r>
    </w:p>
  </w:endnote>
  <w:endnote w:type="continuationSeparator" w:id="0">
    <w:p w14:paraId="43F42FCA" w14:textId="77777777" w:rsidR="00196058" w:rsidRDefault="00196058" w:rsidP="0025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0E4D" w14:textId="77777777" w:rsidR="00A173FD" w:rsidRPr="0014177C" w:rsidRDefault="00A173FD" w:rsidP="00C973BC">
    <w:pPr>
      <w:rPr>
        <w:rFonts w:ascii="Arial" w:hAnsi="Arial" w:cs="Arial"/>
        <w:color w:val="800000"/>
        <w:sz w:val="16"/>
        <w:szCs w:val="16"/>
      </w:rPr>
    </w:pP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1C24722C" w14:textId="77777777" w:rsidR="00A173FD" w:rsidRPr="006719EE" w:rsidRDefault="00A173FD" w:rsidP="00C973BC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736D21B" wp14:editId="0D275DCF">
              <wp:simplePos x="0" y="0"/>
              <wp:positionH relativeFrom="column">
                <wp:posOffset>3638550</wp:posOffset>
              </wp:positionH>
              <wp:positionV relativeFrom="paragraph">
                <wp:posOffset>43842</wp:posOffset>
              </wp:positionV>
              <wp:extent cx="2939415" cy="617855"/>
              <wp:effectExtent l="0" t="0" r="0" b="0"/>
              <wp:wrapNone/>
              <wp:docPr id="1806254751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822501031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687678556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490891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342683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384649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584672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63453968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78522068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250BB4" id="Grupa 23" o:spid="_x0000_s1026" style="position:absolute;margin-left:286.5pt;margin-top:3.45pt;width:231.45pt;height:48.65pt;z-index:251669504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D3CBF6D" w14:textId="77777777" w:rsidR="00A173FD" w:rsidRDefault="00A173FD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</w:t>
    </w:r>
    <w:r>
      <w:rPr>
        <w:rFonts w:ascii="Arial" w:hAnsi="Arial" w:cs="Arial"/>
        <w:sz w:val="16"/>
        <w:szCs w:val="16"/>
        <w:lang w:val="en-US"/>
      </w:rPr>
      <w:t>1</w:t>
    </w:r>
    <w:r w:rsidRPr="00985A8E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29</w:t>
    </w:r>
    <w:r w:rsidRPr="00985A8E">
      <w:rPr>
        <w:rFonts w:ascii="Arial" w:hAnsi="Arial" w:cs="Arial"/>
        <w:sz w:val="16"/>
        <w:szCs w:val="16"/>
        <w:lang w:val="en-US"/>
      </w:rPr>
      <w:t xml:space="preserve"> 2</w:t>
    </w:r>
    <w:r>
      <w:rPr>
        <w:rFonts w:ascii="Arial" w:hAnsi="Arial" w:cs="Arial"/>
        <w:sz w:val="16"/>
        <w:szCs w:val="16"/>
        <w:lang w:val="en-US"/>
      </w:rPr>
      <w:t>9,</w:t>
    </w:r>
    <w:r w:rsidRPr="009047BC">
      <w:rPr>
        <w:rFonts w:ascii="Arial" w:hAnsi="Arial" w:cs="Arial"/>
        <w:sz w:val="16"/>
        <w:szCs w:val="16"/>
        <w:lang w:val="en-US"/>
      </w:rPr>
      <w:t xml:space="preserve">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5E889056" w14:textId="77777777" w:rsidR="00A173FD" w:rsidRPr="00DC2663" w:rsidRDefault="00A173FD" w:rsidP="00C973BC">
    <w:pPr>
      <w:rPr>
        <w:lang w:val="en-US"/>
      </w:rPr>
    </w:pPr>
  </w:p>
  <w:p w14:paraId="381627FB" w14:textId="77777777" w:rsidR="00A173FD" w:rsidRPr="00373F94" w:rsidRDefault="00A173FD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15B6" w14:textId="77AB21DA" w:rsidR="007679EA" w:rsidRPr="0014177C" w:rsidRDefault="00914D8C" w:rsidP="007679EA">
    <w:pPr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4505588" wp14:editId="0719F917">
              <wp:simplePos x="0" y="0"/>
              <wp:positionH relativeFrom="column">
                <wp:posOffset>3419475</wp:posOffset>
              </wp:positionH>
              <wp:positionV relativeFrom="paragraph">
                <wp:posOffset>102378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AE7A6E" id="Grupa 23" o:spid="_x0000_s1026" style="position:absolute;margin-left:269.25pt;margin-top:8.05pt;width:231.45pt;height:48.65pt;z-index:251667456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N4IHZOAAAAAL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7679EA">
      <w:rPr>
        <w:rFonts w:ascii="Arial" w:hAnsi="Arial" w:cs="Arial"/>
        <w:color w:val="800000"/>
        <w:sz w:val="16"/>
        <w:szCs w:val="16"/>
      </w:rPr>
      <w:t xml:space="preserve">            Po</w:t>
    </w:r>
    <w:r w:rsidR="007679EA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7679EA" w:rsidRPr="0014177C">
      <w:rPr>
        <w:rFonts w:ascii="Arial" w:hAnsi="Arial" w:cs="Arial"/>
        <w:color w:val="800000"/>
        <w:sz w:val="16"/>
        <w:szCs w:val="16"/>
      </w:rPr>
      <w:t>Łódzka</w:t>
    </w:r>
  </w:p>
  <w:p w14:paraId="02FDBBF1" w14:textId="365B342C" w:rsidR="007679EA" w:rsidRPr="006719EE" w:rsidRDefault="007679EA" w:rsidP="007679EA"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CD781CD" wp14:editId="425AEFA9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98037650" name="Obraz 798037650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  <w:r>
      <w:rPr>
        <w:rFonts w:ascii="Arial" w:hAnsi="Arial" w:cs="Arial"/>
        <w:sz w:val="16"/>
        <w:szCs w:val="16"/>
      </w:rPr>
      <w:tab/>
    </w:r>
  </w:p>
  <w:p w14:paraId="5B1FB157" w14:textId="6BA36D75" w:rsidR="007679EA" w:rsidRPr="007679EA" w:rsidRDefault="007679EA" w:rsidP="007679EA">
    <w:pPr>
      <w:rPr>
        <w:rFonts w:ascii="Arial" w:hAnsi="Arial" w:cs="Arial"/>
        <w:color w:val="800000"/>
        <w:sz w:val="16"/>
        <w:szCs w:val="16"/>
        <w:lang w:val="en-US"/>
      </w:rPr>
    </w:pPr>
    <w:r w:rsidRPr="00393AF3">
      <w:rPr>
        <w:rFonts w:ascii="Arial" w:hAnsi="Arial" w:cs="Arial"/>
        <w:sz w:val="16"/>
        <w:szCs w:val="16"/>
      </w:rPr>
      <w:t xml:space="preserve">            </w:t>
    </w:r>
    <w:r w:rsidRPr="007679EA">
      <w:rPr>
        <w:rFonts w:ascii="Arial" w:hAnsi="Arial" w:cs="Arial"/>
        <w:sz w:val="16"/>
        <w:szCs w:val="16"/>
        <w:lang w:val="en-US"/>
      </w:rPr>
      <w:t>tel. 42 631 29 29,</w:t>
    </w:r>
    <w:r w:rsidRPr="007679EA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5A607993" w14:textId="69E33790" w:rsidR="002523A5" w:rsidRPr="002523A5" w:rsidRDefault="002523A5" w:rsidP="007679EA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3141" w14:textId="77777777" w:rsidR="00196058" w:rsidRDefault="00196058" w:rsidP="002523A5">
      <w:r>
        <w:separator/>
      </w:r>
    </w:p>
  </w:footnote>
  <w:footnote w:type="continuationSeparator" w:id="0">
    <w:p w14:paraId="2FA0FBEA" w14:textId="77777777" w:rsidR="00196058" w:rsidRDefault="00196058" w:rsidP="00252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ECB0" w14:textId="77777777" w:rsidR="00A173FD" w:rsidRDefault="00A173FD">
    <w:pPr>
      <w:pStyle w:val="Nagwek"/>
    </w:pPr>
    <w:r w:rsidRPr="00327A02">
      <w:rPr>
        <w:noProof/>
      </w:rPr>
      <w:drawing>
        <wp:anchor distT="0" distB="0" distL="114300" distR="114300" simplePos="0" relativeHeight="251660800" behindDoc="0" locked="0" layoutInCell="1" allowOverlap="1" wp14:anchorId="0C8F5538" wp14:editId="71C4EF87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1" layoutInCell="1" allowOverlap="1" wp14:anchorId="2B25F200" wp14:editId="69C1A976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0F22" w14:textId="45204F84" w:rsidR="002523A5" w:rsidRDefault="002523A5">
    <w:pPr>
      <w:pStyle w:val="Nagwek"/>
    </w:pPr>
    <w:r>
      <w:rPr>
        <w:noProof/>
      </w:rPr>
      <w:drawing>
        <wp:anchor distT="0" distB="0" distL="114300" distR="114300" simplePos="0" relativeHeight="251655680" behindDoc="1" locked="1" layoutInCell="1" allowOverlap="1" wp14:anchorId="039744C3" wp14:editId="2E16400E">
          <wp:simplePos x="0" y="0"/>
          <wp:positionH relativeFrom="margin">
            <wp:posOffset>-680720</wp:posOffset>
          </wp:positionH>
          <wp:positionV relativeFrom="margin">
            <wp:posOffset>-181610</wp:posOffset>
          </wp:positionV>
          <wp:extent cx="828675" cy="8724900"/>
          <wp:effectExtent l="0" t="0" r="9525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72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7A02">
      <w:rPr>
        <w:noProof/>
      </w:rPr>
      <w:drawing>
        <wp:anchor distT="0" distB="0" distL="114300" distR="114300" simplePos="0" relativeHeight="251654656" behindDoc="0" locked="0" layoutInCell="1" allowOverlap="1" wp14:anchorId="4EEBBDEE" wp14:editId="24FD7495">
          <wp:simplePos x="0" y="0"/>
          <wp:positionH relativeFrom="column">
            <wp:posOffset>-676275</wp:posOffset>
          </wp:positionH>
          <wp:positionV relativeFrom="page">
            <wp:posOffset>239395</wp:posOffset>
          </wp:positionV>
          <wp:extent cx="2743200" cy="1190625"/>
          <wp:effectExtent l="0" t="0" r="0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75C"/>
    <w:multiLevelType w:val="hybridMultilevel"/>
    <w:tmpl w:val="7CD46E2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561" w:hanging="360"/>
      </w:pPr>
    </w:lvl>
    <w:lvl w:ilvl="2" w:tplc="0415001B" w:tentative="1">
      <w:start w:val="1"/>
      <w:numFmt w:val="lowerRoman"/>
      <w:lvlText w:val="%3."/>
      <w:lvlJc w:val="right"/>
      <w:pPr>
        <w:ind w:left="3281" w:hanging="180"/>
      </w:pPr>
    </w:lvl>
    <w:lvl w:ilvl="3" w:tplc="0415000F" w:tentative="1">
      <w:start w:val="1"/>
      <w:numFmt w:val="decimal"/>
      <w:lvlText w:val="%4."/>
      <w:lvlJc w:val="left"/>
      <w:pPr>
        <w:ind w:left="4001" w:hanging="360"/>
      </w:pPr>
    </w:lvl>
    <w:lvl w:ilvl="4" w:tplc="04150019" w:tentative="1">
      <w:start w:val="1"/>
      <w:numFmt w:val="lowerLetter"/>
      <w:lvlText w:val="%5."/>
      <w:lvlJc w:val="left"/>
      <w:pPr>
        <w:ind w:left="4721" w:hanging="360"/>
      </w:pPr>
    </w:lvl>
    <w:lvl w:ilvl="5" w:tplc="0415001B" w:tentative="1">
      <w:start w:val="1"/>
      <w:numFmt w:val="lowerRoman"/>
      <w:lvlText w:val="%6."/>
      <w:lvlJc w:val="right"/>
      <w:pPr>
        <w:ind w:left="5441" w:hanging="180"/>
      </w:pPr>
    </w:lvl>
    <w:lvl w:ilvl="6" w:tplc="0415000F" w:tentative="1">
      <w:start w:val="1"/>
      <w:numFmt w:val="decimal"/>
      <w:lvlText w:val="%7."/>
      <w:lvlJc w:val="left"/>
      <w:pPr>
        <w:ind w:left="6161" w:hanging="360"/>
      </w:pPr>
    </w:lvl>
    <w:lvl w:ilvl="7" w:tplc="04150019" w:tentative="1">
      <w:start w:val="1"/>
      <w:numFmt w:val="lowerLetter"/>
      <w:lvlText w:val="%8."/>
      <w:lvlJc w:val="left"/>
      <w:pPr>
        <w:ind w:left="6881" w:hanging="360"/>
      </w:pPr>
    </w:lvl>
    <w:lvl w:ilvl="8" w:tplc="0415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F38D1"/>
    <w:multiLevelType w:val="hybridMultilevel"/>
    <w:tmpl w:val="33BACE4C"/>
    <w:lvl w:ilvl="0" w:tplc="EEE2D55C">
      <w:start w:val="5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2FD65"/>
    <w:multiLevelType w:val="multilevel"/>
    <w:tmpl w:val="8C5E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53C2200"/>
    <w:multiLevelType w:val="hybridMultilevel"/>
    <w:tmpl w:val="3FE6BE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B50EFF"/>
    <w:multiLevelType w:val="hybridMultilevel"/>
    <w:tmpl w:val="1A885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FF7EA"/>
    <w:multiLevelType w:val="multilevel"/>
    <w:tmpl w:val="B1FCBF30"/>
    <w:lvl w:ilvl="0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5"/>
        </w:tabs>
        <w:ind w:left="150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5"/>
        </w:tabs>
        <w:ind w:left="186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5"/>
        </w:tabs>
        <w:ind w:left="258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5"/>
        </w:tabs>
        <w:ind w:left="294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5"/>
        </w:tabs>
        <w:ind w:left="366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5"/>
        </w:tabs>
        <w:ind w:left="4025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E3D0DEE"/>
    <w:multiLevelType w:val="hybridMultilevel"/>
    <w:tmpl w:val="1C3A3E54"/>
    <w:lvl w:ilvl="0" w:tplc="8398056A">
      <w:start w:val="1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5F7F5"/>
    <w:multiLevelType w:val="multilevel"/>
    <w:tmpl w:val="BB24F8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3C9C0E4"/>
    <w:multiLevelType w:val="multilevel"/>
    <w:tmpl w:val="CCEAD2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DCF7C86"/>
    <w:multiLevelType w:val="hybridMultilevel"/>
    <w:tmpl w:val="CF720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972"/>
    <w:multiLevelType w:val="hybridMultilevel"/>
    <w:tmpl w:val="10A629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E2064B"/>
    <w:multiLevelType w:val="hybridMultilevel"/>
    <w:tmpl w:val="9FDA0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45638"/>
    <w:multiLevelType w:val="multilevel"/>
    <w:tmpl w:val="EC4CB0D4"/>
    <w:lvl w:ilvl="0">
      <w:start w:val="1"/>
      <w:numFmt w:val="decimal"/>
      <w:lvlText w:val="%1."/>
      <w:lvlJc w:val="left"/>
      <w:pPr>
        <w:tabs>
          <w:tab w:val="num" w:pos="0"/>
        </w:tabs>
        <w:ind w:left="3780" w:hanging="42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80" w:hanging="180"/>
      </w:pPr>
    </w:lvl>
  </w:abstractNum>
  <w:abstractNum w:abstractNumId="14" w15:restartNumberingAfterBreak="0">
    <w:nsid w:val="4BF70EF7"/>
    <w:multiLevelType w:val="hybridMultilevel"/>
    <w:tmpl w:val="66F4FFF2"/>
    <w:lvl w:ilvl="0" w:tplc="A1B8B8E6">
      <w:start w:val="1"/>
      <w:numFmt w:val="decimal"/>
      <w:lvlText w:val="%1."/>
      <w:lvlJc w:val="left"/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6" w:hanging="360"/>
      </w:pPr>
    </w:lvl>
    <w:lvl w:ilvl="2" w:tplc="0415001B" w:tentative="1">
      <w:start w:val="1"/>
      <w:numFmt w:val="lowerRoman"/>
      <w:lvlText w:val="%3."/>
      <w:lvlJc w:val="right"/>
      <w:pPr>
        <w:ind w:left="3156" w:hanging="180"/>
      </w:pPr>
    </w:lvl>
    <w:lvl w:ilvl="3" w:tplc="0415000F" w:tentative="1">
      <w:start w:val="1"/>
      <w:numFmt w:val="decimal"/>
      <w:lvlText w:val="%4."/>
      <w:lvlJc w:val="left"/>
      <w:pPr>
        <w:ind w:left="3876" w:hanging="360"/>
      </w:pPr>
    </w:lvl>
    <w:lvl w:ilvl="4" w:tplc="04150019" w:tentative="1">
      <w:start w:val="1"/>
      <w:numFmt w:val="lowerLetter"/>
      <w:lvlText w:val="%5."/>
      <w:lvlJc w:val="left"/>
      <w:pPr>
        <w:ind w:left="4596" w:hanging="360"/>
      </w:pPr>
    </w:lvl>
    <w:lvl w:ilvl="5" w:tplc="0415001B" w:tentative="1">
      <w:start w:val="1"/>
      <w:numFmt w:val="lowerRoman"/>
      <w:lvlText w:val="%6."/>
      <w:lvlJc w:val="right"/>
      <w:pPr>
        <w:ind w:left="5316" w:hanging="180"/>
      </w:pPr>
    </w:lvl>
    <w:lvl w:ilvl="6" w:tplc="0415000F" w:tentative="1">
      <w:start w:val="1"/>
      <w:numFmt w:val="decimal"/>
      <w:lvlText w:val="%7."/>
      <w:lvlJc w:val="left"/>
      <w:pPr>
        <w:ind w:left="6036" w:hanging="360"/>
      </w:pPr>
    </w:lvl>
    <w:lvl w:ilvl="7" w:tplc="04150019" w:tentative="1">
      <w:start w:val="1"/>
      <w:numFmt w:val="lowerLetter"/>
      <w:lvlText w:val="%8."/>
      <w:lvlJc w:val="left"/>
      <w:pPr>
        <w:ind w:left="6756" w:hanging="360"/>
      </w:pPr>
    </w:lvl>
    <w:lvl w:ilvl="8" w:tplc="0415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5" w15:restartNumberingAfterBreak="0">
    <w:nsid w:val="4F165B59"/>
    <w:multiLevelType w:val="multilevel"/>
    <w:tmpl w:val="26446F00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750041"/>
    <w:multiLevelType w:val="hybridMultilevel"/>
    <w:tmpl w:val="FC921FFC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53F32"/>
    <w:multiLevelType w:val="multilevel"/>
    <w:tmpl w:val="C730F14A"/>
    <w:lvl w:ilvl="0">
      <w:start w:val="1"/>
      <w:numFmt w:val="bullet"/>
      <w:lvlText w:val=""/>
      <w:lvlJc w:val="left"/>
      <w:pPr>
        <w:tabs>
          <w:tab w:val="num" w:pos="1304"/>
        </w:tabs>
        <w:ind w:left="130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64"/>
        </w:tabs>
        <w:ind w:left="166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24"/>
        </w:tabs>
        <w:ind w:left="202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44"/>
        </w:tabs>
        <w:ind w:left="274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04"/>
        </w:tabs>
        <w:ind w:left="310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24"/>
        </w:tabs>
        <w:ind w:left="382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84"/>
        </w:tabs>
        <w:ind w:left="4184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A6905"/>
    <w:multiLevelType w:val="hybridMultilevel"/>
    <w:tmpl w:val="6352BB1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718F3F79"/>
    <w:multiLevelType w:val="hybridMultilevel"/>
    <w:tmpl w:val="949E1632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643CB9"/>
    <w:multiLevelType w:val="hybridMultilevel"/>
    <w:tmpl w:val="A0CC4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074216">
    <w:abstractNumId w:val="1"/>
  </w:num>
  <w:num w:numId="2" w16cid:durableId="782766128">
    <w:abstractNumId w:val="0"/>
  </w:num>
  <w:num w:numId="3" w16cid:durableId="854147717">
    <w:abstractNumId w:val="14"/>
  </w:num>
  <w:num w:numId="4" w16cid:durableId="412241770">
    <w:abstractNumId w:val="19"/>
  </w:num>
  <w:num w:numId="5" w16cid:durableId="970524132">
    <w:abstractNumId w:val="4"/>
  </w:num>
  <w:num w:numId="6" w16cid:durableId="696661740">
    <w:abstractNumId w:val="12"/>
  </w:num>
  <w:num w:numId="7" w16cid:durableId="6103787">
    <w:abstractNumId w:val="11"/>
  </w:num>
  <w:num w:numId="8" w16cid:durableId="1357005702">
    <w:abstractNumId w:val="10"/>
  </w:num>
  <w:num w:numId="9" w16cid:durableId="1842232804">
    <w:abstractNumId w:val="5"/>
  </w:num>
  <w:num w:numId="10" w16cid:durableId="1328823993">
    <w:abstractNumId w:val="23"/>
  </w:num>
  <w:num w:numId="11" w16cid:durableId="531576333">
    <w:abstractNumId w:val="18"/>
  </w:num>
  <w:num w:numId="12" w16cid:durableId="885067537">
    <w:abstractNumId w:val="20"/>
  </w:num>
  <w:num w:numId="13" w16cid:durableId="149446738">
    <w:abstractNumId w:val="22"/>
  </w:num>
  <w:num w:numId="14" w16cid:durableId="53892404">
    <w:abstractNumId w:val="21"/>
  </w:num>
  <w:num w:numId="15" w16cid:durableId="389156451">
    <w:abstractNumId w:val="7"/>
  </w:num>
  <w:num w:numId="16" w16cid:durableId="2000188206">
    <w:abstractNumId w:val="16"/>
  </w:num>
  <w:num w:numId="17" w16cid:durableId="1864391565">
    <w:abstractNumId w:val="2"/>
  </w:num>
  <w:num w:numId="18" w16cid:durableId="1003896551">
    <w:abstractNumId w:val="13"/>
  </w:num>
  <w:num w:numId="19" w16cid:durableId="102505035">
    <w:abstractNumId w:val="15"/>
  </w:num>
  <w:num w:numId="20" w16cid:durableId="327371812">
    <w:abstractNumId w:val="17"/>
  </w:num>
  <w:num w:numId="21" w16cid:durableId="1527408588">
    <w:abstractNumId w:val="9"/>
  </w:num>
  <w:num w:numId="22" w16cid:durableId="1487672316">
    <w:abstractNumId w:val="8"/>
  </w:num>
  <w:num w:numId="23" w16cid:durableId="1170831566">
    <w:abstractNumId w:val="6"/>
  </w:num>
  <w:num w:numId="24" w16cid:durableId="1371341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7"/>
    <w:rsid w:val="00002BFD"/>
    <w:rsid w:val="00032E29"/>
    <w:rsid w:val="000C79A5"/>
    <w:rsid w:val="000D2D56"/>
    <w:rsid w:val="000F58A7"/>
    <w:rsid w:val="00143F7A"/>
    <w:rsid w:val="00173C66"/>
    <w:rsid w:val="00196058"/>
    <w:rsid w:val="001A710E"/>
    <w:rsid w:val="001F4E7A"/>
    <w:rsid w:val="0022307A"/>
    <w:rsid w:val="002523A5"/>
    <w:rsid w:val="00254E08"/>
    <w:rsid w:val="00257CDB"/>
    <w:rsid w:val="002B1FE7"/>
    <w:rsid w:val="00316CB4"/>
    <w:rsid w:val="00366BB8"/>
    <w:rsid w:val="00393AF3"/>
    <w:rsid w:val="003B220A"/>
    <w:rsid w:val="003C5B4C"/>
    <w:rsid w:val="0042627D"/>
    <w:rsid w:val="00433EE2"/>
    <w:rsid w:val="00482003"/>
    <w:rsid w:val="004916D3"/>
    <w:rsid w:val="004B0CB4"/>
    <w:rsid w:val="004B6A1C"/>
    <w:rsid w:val="004F3725"/>
    <w:rsid w:val="004F6542"/>
    <w:rsid w:val="00525904"/>
    <w:rsid w:val="005B266E"/>
    <w:rsid w:val="005C571A"/>
    <w:rsid w:val="005F426B"/>
    <w:rsid w:val="005F584A"/>
    <w:rsid w:val="00605795"/>
    <w:rsid w:val="006A1056"/>
    <w:rsid w:val="006C4865"/>
    <w:rsid w:val="006F55C3"/>
    <w:rsid w:val="0071518C"/>
    <w:rsid w:val="00753D7C"/>
    <w:rsid w:val="007679EA"/>
    <w:rsid w:val="00770297"/>
    <w:rsid w:val="00784EF6"/>
    <w:rsid w:val="007A7C2C"/>
    <w:rsid w:val="007B4586"/>
    <w:rsid w:val="007D5999"/>
    <w:rsid w:val="007F34A6"/>
    <w:rsid w:val="0082667C"/>
    <w:rsid w:val="00834D74"/>
    <w:rsid w:val="008910F6"/>
    <w:rsid w:val="008959FD"/>
    <w:rsid w:val="008A0F8E"/>
    <w:rsid w:val="008F6923"/>
    <w:rsid w:val="009104DE"/>
    <w:rsid w:val="009143C2"/>
    <w:rsid w:val="00914D8C"/>
    <w:rsid w:val="009711F4"/>
    <w:rsid w:val="009972BE"/>
    <w:rsid w:val="00A173FD"/>
    <w:rsid w:val="00A3400A"/>
    <w:rsid w:val="00A81AA7"/>
    <w:rsid w:val="00AB69D7"/>
    <w:rsid w:val="00B968B2"/>
    <w:rsid w:val="00BF2953"/>
    <w:rsid w:val="00C55AFA"/>
    <w:rsid w:val="00C75AC3"/>
    <w:rsid w:val="00CA14B1"/>
    <w:rsid w:val="00D23242"/>
    <w:rsid w:val="00D41B25"/>
    <w:rsid w:val="00D47EE0"/>
    <w:rsid w:val="00D66091"/>
    <w:rsid w:val="00DC0D04"/>
    <w:rsid w:val="00E42040"/>
    <w:rsid w:val="00E46174"/>
    <w:rsid w:val="00EA6BB2"/>
    <w:rsid w:val="00F105CC"/>
    <w:rsid w:val="00F13840"/>
    <w:rsid w:val="00F458AA"/>
    <w:rsid w:val="00F46AEF"/>
    <w:rsid w:val="00FA7BA1"/>
    <w:rsid w:val="00FE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17A1"/>
  <w15:chartTrackingRefBased/>
  <w15:docId w15:val="{84CFCFED-5379-461E-B41A-158BD5B0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4DE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23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3A5"/>
  </w:style>
  <w:style w:type="paragraph" w:styleId="Stopka">
    <w:name w:val="footer"/>
    <w:basedOn w:val="Normalny"/>
    <w:link w:val="StopkaZnak"/>
    <w:uiPriority w:val="99"/>
    <w:unhideWhenUsed/>
    <w:rsid w:val="002523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3A5"/>
  </w:style>
  <w:style w:type="paragraph" w:styleId="Akapitzlist">
    <w:name w:val="List Paragraph"/>
    <w:basedOn w:val="Normalny"/>
    <w:link w:val="AkapitzlistZnak"/>
    <w:uiPriority w:val="34"/>
    <w:qFormat/>
    <w:rsid w:val="009104DE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kapitzlistZnak">
    <w:name w:val="Akapit z listą Znak"/>
    <w:link w:val="Akapitzlist"/>
    <w:uiPriority w:val="34"/>
    <w:qFormat/>
    <w:locked/>
    <w:rsid w:val="009104DE"/>
    <w:rPr>
      <w:kern w:val="0"/>
      <w14:ligatures w14:val="none"/>
    </w:rPr>
  </w:style>
  <w:style w:type="character" w:customStyle="1" w:styleId="Wyrnienie">
    <w:name w:val="Wyróżnienie"/>
    <w:qFormat/>
    <w:rsid w:val="009104DE"/>
    <w:rPr>
      <w:i/>
      <w:iCs/>
    </w:rPr>
  </w:style>
  <w:style w:type="character" w:styleId="Uwydatnienie">
    <w:name w:val="Emphasis"/>
    <w:basedOn w:val="Domylnaczcionkaakapitu"/>
    <w:uiPriority w:val="20"/>
    <w:qFormat/>
    <w:rsid w:val="009104DE"/>
    <w:rPr>
      <w:i/>
      <w:iCs/>
    </w:rPr>
  </w:style>
  <w:style w:type="character" w:styleId="Hipercze">
    <w:name w:val="Hyperlink"/>
    <w:basedOn w:val="Domylnaczcionkaakapitu"/>
    <w:uiPriority w:val="99"/>
    <w:unhideWhenUsed/>
    <w:rsid w:val="00366B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6BB8"/>
    <w:rPr>
      <w:color w:val="605E5C"/>
      <w:shd w:val="clear" w:color="auto" w:fill="E1DFDD"/>
    </w:rPr>
  </w:style>
  <w:style w:type="paragraph" w:customStyle="1" w:styleId="Standard">
    <w:name w:val="Standard"/>
    <w:rsid w:val="00A173F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0F5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1k13@adm.p.lod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1k13@adm.p.lodz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1947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Lesiak-Mańka</dc:creator>
  <cp:keywords/>
  <dc:description/>
  <cp:lastModifiedBy>Monika Lesiak-Mańka RCZKL</cp:lastModifiedBy>
  <cp:revision>5</cp:revision>
  <cp:lastPrinted>2026-09-03T11:19:00Z</cp:lastPrinted>
  <dcterms:created xsi:type="dcterms:W3CDTF">2026-09-03T10:15:00Z</dcterms:created>
  <dcterms:modified xsi:type="dcterms:W3CDTF">2026-09-03T11:23:00Z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39b8f74e-16a7-4558-9b49-a74ec4c7b8bf</vt:lpwstr>
  </property>
</Properties>
</file>